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8247" w14:textId="3C27A0AB" w:rsidR="00066DC1" w:rsidRDefault="00066DC1">
      <w:pPr>
        <w:rPr>
          <w:b/>
          <w:bCs/>
          <w:u w:val="single"/>
        </w:rPr>
      </w:pPr>
    </w:p>
    <w:p w14:paraId="574B8F18" w14:textId="08BD76CC" w:rsidR="00066DC1" w:rsidRDefault="00066DC1">
      <w:pPr>
        <w:rPr>
          <w:b/>
          <w:bCs/>
          <w:u w:val="single"/>
        </w:rPr>
      </w:pPr>
    </w:p>
    <w:p w14:paraId="06441512" w14:textId="77777777" w:rsidR="00557202" w:rsidRPr="00557202" w:rsidRDefault="00557202" w:rsidP="0055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E6E6E6"/>
          <w:lang w:eastAsia="fr-FR"/>
        </w:rPr>
      </w:pPr>
      <w:r w:rsidRPr="005572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E6E6E6"/>
          <w:lang w:eastAsia="fr-FR"/>
        </w:rPr>
        <w:t>Activité : représentation graphique d’un polynôme du second degré</w:t>
      </w:r>
    </w:p>
    <w:p w14:paraId="7CE8F70D" w14:textId="77777777" w:rsidR="00557202" w:rsidRPr="00557202" w:rsidRDefault="00557202" w:rsidP="00557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05AB1AD" w14:textId="77777777" w:rsidR="00557202" w:rsidRPr="001702F9" w:rsidRDefault="00557202" w:rsidP="00557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3EAE422D" w14:textId="058350A9" w:rsidR="00557202" w:rsidRPr="001702F9" w:rsidRDefault="00557202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On a vu qu’une fonction polynôme du second degré peut s’écrire sous trois formes :</w:t>
      </w:r>
    </w:p>
    <w:p w14:paraId="025EE862" w14:textId="70EF6B63" w:rsidR="00557202" w:rsidRPr="001702F9" w:rsidRDefault="00557202" w:rsidP="00557202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 développée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</w:rPr>
          <m:t>+bx+c</m:t>
        </m:r>
      </m:oMath>
    </w:p>
    <w:p w14:paraId="36BE9166" w14:textId="0B3B3CDD" w:rsidR="00066DC1" w:rsidRPr="001702F9" w:rsidRDefault="00557202" w:rsidP="00557202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 factorisée (lorsqu’il y a deux racines) 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)(x-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)</m:t>
        </m:r>
      </m:oMath>
    </w:p>
    <w:p w14:paraId="52E6453A" w14:textId="46C643CD" w:rsidR="00557202" w:rsidRPr="001702F9" w:rsidRDefault="00557202" w:rsidP="00557202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 canonique </w:t>
      </w: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a(x-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α</m:t>
        </m:r>
        <m:r>
          <w:rPr>
            <w:rFonts w:ascii="Cambria Math" w:hAnsi="Cambria Math"/>
            <w:color w:val="FF0000"/>
            <w:sz w:val="24"/>
            <w:szCs w:val="24"/>
          </w:rPr>
          <m:t>)²+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β</m:t>
        </m:r>
      </m:oMath>
    </w:p>
    <w:p w14:paraId="42612587" w14:textId="23E9752D" w:rsidR="00557202" w:rsidRPr="001702F9" w:rsidRDefault="00557202" w:rsidP="005572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1A6959" w14:textId="77777777" w:rsidR="00557202" w:rsidRPr="001702F9" w:rsidRDefault="00557202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allons à présent observer la représentation graphique de fonctions du second degré et le rôle que joue les différents paramètres. </w:t>
      </w:r>
    </w:p>
    <w:p w14:paraId="7FCDEB63" w14:textId="19CC37F1" w:rsidR="00557202" w:rsidRPr="001702F9" w:rsidRDefault="00557202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8ADF82" w14:textId="7D345F32" w:rsidR="00557202" w:rsidRPr="001702F9" w:rsidRDefault="00972A36" w:rsidP="00557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1.</w:t>
      </w:r>
      <w:r w:rsidR="00557202"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Représentation graphique et forme développée</w:t>
      </w:r>
    </w:p>
    <w:p w14:paraId="2CADDCC2" w14:textId="46D646C3" w:rsidR="001702F9" w:rsidRPr="001702F9" w:rsidRDefault="00972A36" w:rsidP="0017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a)</w:t>
      </w:r>
      <w:r w:rsidR="001702F9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Ouvrir </w:t>
      </w:r>
      <w:proofErr w:type="spellStart"/>
      <w:r w:rsidR="001702F9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Géogebra</w:t>
      </w:r>
      <w:proofErr w:type="spellEnd"/>
      <w:r w:rsidR="001702F9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D1CCDB3" w14:textId="24FADBFD" w:rsidR="00557202" w:rsidRPr="001702F9" w:rsidRDefault="00557202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r w:rsidR="00D6640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="00F5670B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fenêtre</w:t>
      </w:r>
      <w:r w:rsidR="00D6640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gramStart"/>
      <w:r w:rsidR="00D6640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,</w:t>
      </w:r>
      <w:proofErr w:type="gramEnd"/>
      <w:r w:rsidR="00D6640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</w:t>
      </w:r>
      <w:r w:rsidR="0092464F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D6640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trer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ax²+bx+c</m:t>
        </m:r>
      </m:oMath>
      <w:r w:rsidR="0023263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1DB8CAF" w14:textId="77777777" w:rsidR="00F5670B" w:rsidRPr="001702F9" w:rsidRDefault="00F5670B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18550256"/>
    </w:p>
    <w:p w14:paraId="489D4724" w14:textId="77777777" w:rsidR="008459AB" w:rsidRDefault="00972A36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b)Obtenir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</w:t>
      </w:r>
      <w:bookmarkEnd w:id="0"/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+4x+3 </m:t>
        </m:r>
      </m:oMath>
      <w:r w:rsidR="00D6640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faisant varier les valeurs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a,b et c</m:t>
        </m:r>
      </m:oMath>
      <w:r w:rsidR="00D6640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6D5EA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Quelle forme </w:t>
      </w:r>
      <w:proofErr w:type="gramStart"/>
      <w:r w:rsidR="006D5EA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obtient on</w:t>
      </w:r>
      <w:proofErr w:type="gramEnd"/>
      <w:r w:rsidR="006D5EA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14:paraId="428A0FE9" w14:textId="77777777" w:rsidR="008459AB" w:rsidRDefault="008459AB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8839C8" w14:textId="54BF1B60" w:rsidR="006D5EA8" w:rsidRPr="001702F9" w:rsidRDefault="006D5EA8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…………………………………………………………..</w:t>
      </w:r>
    </w:p>
    <w:p w14:paraId="0A612158" w14:textId="77777777" w:rsidR="008459AB" w:rsidRDefault="008459AB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CE046F" w14:textId="7873DC34" w:rsidR="008459AB" w:rsidRDefault="00FA7F0D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c) Faire varier c à l’aide des flèches.</w:t>
      </w:r>
      <w:r w:rsidR="007F5EC1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D5EA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forme de la courbe </w:t>
      </w:r>
      <w:r w:rsidR="001042A0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est-elle</w:t>
      </w:r>
      <w:r w:rsidR="006D5EA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modifiée ? </w:t>
      </w:r>
    </w:p>
    <w:p w14:paraId="6B4D9CC3" w14:textId="77777777" w:rsidR="008459AB" w:rsidRDefault="008459AB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44249C" w14:textId="75D5105E" w:rsidR="00FA7F0D" w:rsidRPr="001702F9" w:rsidRDefault="006D5EA8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</w:t>
      </w:r>
      <w:r w:rsidR="008459AB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……………………..</w:t>
      </w:r>
    </w:p>
    <w:p w14:paraId="4B609A0C" w14:textId="77777777" w:rsidR="00F5670B" w:rsidRPr="001702F9" w:rsidRDefault="00F5670B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973DE8" w14:textId="4AEEEF56" w:rsidR="00FA7F0D" w:rsidRPr="001702F9" w:rsidRDefault="00FA7F0D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Obtenir </w:t>
      </w:r>
      <w:r w:rsidR="006D5EA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nouveau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2x²+4x+3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faire varier b à l’aide des flèches.</w:t>
      </w:r>
    </w:p>
    <w:p w14:paraId="3A37DD7A" w14:textId="32FAE42B" w:rsidR="008459AB" w:rsidRDefault="006D5EA8" w:rsidP="006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forme de la courbe </w:t>
      </w:r>
      <w:r w:rsidR="001042A0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est-elle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modifiée ? </w:t>
      </w:r>
    </w:p>
    <w:p w14:paraId="6B9EF3A0" w14:textId="77777777" w:rsidR="008459AB" w:rsidRDefault="008459AB" w:rsidP="006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79F952" w14:textId="437CE2FB" w:rsidR="006D5EA8" w:rsidRPr="001702F9" w:rsidRDefault="006D5EA8" w:rsidP="006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</w:t>
      </w:r>
      <w:r w:rsidR="008459AB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…………………….</w:t>
      </w:r>
    </w:p>
    <w:p w14:paraId="4F31F774" w14:textId="77777777" w:rsidR="00F5670B" w:rsidRPr="001702F9" w:rsidRDefault="00F5670B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469131" w14:textId="2EB45D3C" w:rsidR="00FA7F0D" w:rsidRPr="001702F9" w:rsidRDefault="00FA7F0D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e) Obtenir </w:t>
      </w:r>
      <w:r w:rsidR="00F5670B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nouveau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2x²+4x+3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faire varier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l’aide des flèches.</w:t>
      </w:r>
    </w:p>
    <w:p w14:paraId="493AB8D9" w14:textId="77777777" w:rsidR="001042A0" w:rsidRDefault="00F5670B" w:rsidP="00F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forme de la courbe </w:t>
      </w:r>
      <w:r w:rsidR="001042A0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est-elle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modifiée ? </w:t>
      </w:r>
    </w:p>
    <w:p w14:paraId="550CF2BC" w14:textId="77777777" w:rsidR="001042A0" w:rsidRDefault="001042A0" w:rsidP="00F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09608E" w14:textId="0A8C438C" w:rsidR="00F5670B" w:rsidRPr="001702F9" w:rsidRDefault="00F5670B" w:rsidP="00F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</w:t>
      </w:r>
      <w:r w:rsidR="001042A0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3C9EA7F" w14:textId="77777777" w:rsidR="00F5670B" w:rsidRPr="001702F9" w:rsidRDefault="00F5670B" w:rsidP="00F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FAE2CB" w14:textId="77777777" w:rsidR="00FA7F0D" w:rsidRPr="001702F9" w:rsidRDefault="00FA7F0D" w:rsidP="0097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f) </w:t>
      </w:r>
      <w:r w:rsidR="00972A36" w:rsidRPr="00917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Compléter :</w:t>
      </w:r>
      <w:r w:rsidR="00972A3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E819249" w14:textId="302498AB" w:rsidR="00972A36" w:rsidRPr="001702F9" w:rsidRDefault="00972A36" w:rsidP="0097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représentation graphique d’une fonction du second degré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</w:rPr>
          <m:t>+bx+c</m:t>
        </m:r>
      </m:oMath>
      <w:r w:rsidR="006822D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une …………………….. </w:t>
      </w:r>
      <w:proofErr w:type="gramStart"/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dont</w:t>
      </w:r>
      <w:proofErr w:type="gramEnd"/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</w:t>
      </w:r>
      <w:r w:rsidR="0023263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  </w:t>
      </w:r>
      <w:proofErr w:type="gramStart"/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sont</w:t>
      </w:r>
      <w:proofErr w:type="gramEnd"/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orientées </w:t>
      </w:r>
      <w:r w:rsidR="0008022E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……………..</w:t>
      </w:r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="00917A8F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</w:t>
      </w:r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……….. </w:t>
      </w:r>
      <w:proofErr w:type="gramStart"/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 w:rsidR="00FA7F0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orientées ……………………………………………………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14:paraId="57EDFA17" w14:textId="77777777" w:rsidR="0008022E" w:rsidRDefault="0008022E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C705E6" w14:textId="54B8FDD0" w:rsidR="00557202" w:rsidRPr="001702F9" w:rsidRDefault="00D776F8" w:rsidP="0055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votre travail sur clé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</w:t>
      </w:r>
      <w:r w:rsidR="001F2B17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part1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.ggb)</w:t>
      </w:r>
    </w:p>
    <w:p w14:paraId="1F30A9B5" w14:textId="77777777" w:rsidR="00D776F8" w:rsidRPr="001702F9" w:rsidRDefault="00D776F8" w:rsidP="00FA7F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C77925D" w14:textId="65CA5BCD" w:rsidR="00FA7F0D" w:rsidRPr="001702F9" w:rsidRDefault="00FA7F0D" w:rsidP="00FA7F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2.Représentation graphique et forme factorisée</w:t>
      </w:r>
      <w:r w:rsidR="006822DD"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(deux racines)</w:t>
      </w:r>
    </w:p>
    <w:p w14:paraId="673A4F50" w14:textId="1EEC63A2" w:rsidR="00423B61" w:rsidRPr="001702F9" w:rsidRDefault="00FA7F0D" w:rsidP="00FA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a)</w:t>
      </w:r>
      <w:r w:rsidR="0023263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7397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un nouveau fichier </w:t>
      </w:r>
      <w:proofErr w:type="spellStart"/>
      <w:r w:rsidR="0037397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geogebra</w:t>
      </w:r>
      <w:proofErr w:type="spellEnd"/>
      <w:r w:rsidR="00373978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1F2B17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3263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fenêtre de </w:t>
      </w:r>
      <w:proofErr w:type="gramStart"/>
      <w:r w:rsidR="0023263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,</w:t>
      </w:r>
      <w:proofErr w:type="gramEnd"/>
      <w:r w:rsidR="00232636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entrer la fonction </w:t>
      </w:r>
      <m:oMath>
        <m:r>
          <w:rPr>
            <w:rFonts w:ascii="Cambria Math" w:hAnsi="Cambria Math"/>
            <w:color w:val="FF0000"/>
            <w:sz w:val="24"/>
            <w:szCs w:val="24"/>
          </w:rPr>
          <m:t>a*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x-x_1</m:t>
            </m:r>
          </m:e>
        </m:d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x-x_2</m:t>
            </m:r>
          </m:e>
        </m:d>
      </m:oMath>
      <w:r w:rsidR="00423B61" w:rsidRPr="001702F9">
        <w:rPr>
          <w:rFonts w:ascii="Arial" w:hAnsi="Arial"/>
          <w:color w:val="FF0000"/>
          <w:sz w:val="24"/>
          <w:szCs w:val="24"/>
        </w:rPr>
        <w:t>.</w:t>
      </w:r>
      <w:r w:rsidR="006822D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</w:p>
    <w:p w14:paraId="2C55F351" w14:textId="76E2A773" w:rsidR="00FA7F0D" w:rsidRPr="001702F9" w:rsidRDefault="00FA7F0D" w:rsidP="00FA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b)Obtenir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-2(x-3)(x-5)</m:t>
        </m:r>
      </m:oMath>
    </w:p>
    <w:p w14:paraId="78642DEF" w14:textId="63FF6C8A" w:rsidR="00FA7F0D" w:rsidRPr="001702F9" w:rsidRDefault="00FA7F0D" w:rsidP="00FA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Faire varier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et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6C292C" w:rsidRPr="001702F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2AE5482" w14:textId="465273B5" w:rsidR="00FA7F0D" w:rsidRPr="001702F9" w:rsidRDefault="00FA7F0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</w:t>
      </w:r>
      <w:r w:rsidR="006822D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Compléter :</w:t>
      </w:r>
    </w:p>
    <w:p w14:paraId="577F35D6" w14:textId="280DB990" w:rsidR="00FA7F0D" w:rsidRPr="001702F9" w:rsidRDefault="00FA7F0D" w:rsidP="00FA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représentation graphique d’une fonction du second degré</w:t>
      </w:r>
      <w:r w:rsidR="006822DD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)(x-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)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une …………………….. ………..……………..……………….. ……………………………………………………»</w:t>
      </w:r>
    </w:p>
    <w:p w14:paraId="458CC6D4" w14:textId="77777777" w:rsidR="00917A8F" w:rsidRDefault="00917A8F" w:rsidP="001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A5575F" w14:textId="34CA0774" w:rsidR="001F2B17" w:rsidRPr="001702F9" w:rsidRDefault="001F2B17" w:rsidP="001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votre travail sur clé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(actch5part2.ggb)</w:t>
      </w:r>
    </w:p>
    <w:p w14:paraId="464144DC" w14:textId="77777777" w:rsidR="00FA7F0D" w:rsidRPr="001702F9" w:rsidRDefault="00FA7F0D" w:rsidP="00FA7F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646E9A8F" w14:textId="77777777" w:rsidR="00917A8F" w:rsidRDefault="00917A8F" w:rsidP="00682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7A5F58D" w14:textId="77777777" w:rsidR="00917A8F" w:rsidRDefault="00917A8F" w:rsidP="00682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23F8261B" w14:textId="022C46D4" w:rsidR="006822DD" w:rsidRPr="001702F9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3.Représentation graphique et forme canonique</w:t>
      </w:r>
    </w:p>
    <w:p w14:paraId="01DA9F32" w14:textId="2876369B" w:rsidR="006822DD" w:rsidRPr="001702F9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a)</w:t>
      </w:r>
      <w:r w:rsidR="001F2B17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a) Ouvrir un nouveau fichier </w:t>
      </w:r>
      <w:proofErr w:type="spellStart"/>
      <w:r w:rsidR="001F2B17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geogebra</w:t>
      </w:r>
      <w:proofErr w:type="spellEnd"/>
      <w:r w:rsidR="001F2B17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Dans la fenêtre de </w:t>
      </w:r>
      <w:proofErr w:type="gramStart"/>
      <w:r w:rsidR="001F2B17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,</w:t>
      </w:r>
      <w:proofErr w:type="gramEnd"/>
      <w:r w:rsidR="001F2B17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entrer la fonction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f(x) écrire l’expression </w:t>
      </w:r>
      <m:oMath>
        <m:r>
          <w:rPr>
            <w:rFonts w:ascii="Cambria Math" w:hAnsi="Cambria Math" w:cs="Times New Roman"/>
            <w:sz w:val="24"/>
            <w:szCs w:val="24"/>
          </w:rPr>
          <m:t>a*(x-α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+β</m:t>
        </m:r>
      </m:oMath>
      <w:r w:rsidR="009017EC" w:rsidRPr="001702F9">
        <w:rPr>
          <w:rFonts w:ascii="Times New Roman" w:eastAsia="Times New Roman" w:hAnsi="Times New Roman" w:cs="Times New Roman"/>
          <w:sz w:val="24"/>
          <w:szCs w:val="24"/>
        </w:rPr>
        <w:t xml:space="preserve">    (retrouver</w:t>
      </w:r>
      <w:r w:rsidR="009017EC" w:rsidRPr="001702F9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9017EC" w:rsidRPr="001702F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="009017EC" w:rsidRPr="001702F9">
        <w:rPr>
          <w:rFonts w:ascii="Times New Roman" w:eastAsia="Times New Roman" w:hAnsi="Times New Roman" w:cs="Times New Roman"/>
          <w:sz w:val="24"/>
          <w:szCs w:val="24"/>
        </w:rPr>
        <w:t xml:space="preserve"> dans les caractères spéciaux)</w:t>
      </w:r>
    </w:p>
    <w:p w14:paraId="0EA10073" w14:textId="77777777" w:rsidR="006822DD" w:rsidRPr="001702F9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b)Obtenir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x-2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</m:t>
        </m:r>
      </m:oMath>
    </w:p>
    <w:p w14:paraId="6EF03C0F" w14:textId="6D5FFB03" w:rsidR="006822DD" w:rsidRPr="001702F9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Faire varier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CC701D" w:rsidRPr="001702F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="00CC701D" w:rsidRPr="00170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l’aide des flèches.</w:t>
      </w:r>
    </w:p>
    <w:p w14:paraId="113CFD7E" w14:textId="77777777" w:rsidR="006822DD" w:rsidRPr="001702F9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d) Compléter :</w:t>
      </w:r>
    </w:p>
    <w:p w14:paraId="7AFF9066" w14:textId="45FDA627" w:rsidR="006822DD" w:rsidRPr="001702F9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représentation graphique d’une fonction du second degré </w:t>
      </w: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a(x-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α</m:t>
        </m:r>
        <m:r>
          <w:rPr>
            <w:rFonts w:ascii="Cambria Math" w:hAnsi="Cambria Math"/>
            <w:color w:val="FF0000"/>
            <w:sz w:val="24"/>
            <w:szCs w:val="24"/>
          </w:rPr>
          <m:t>)²+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β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…………………….. </w:t>
      </w:r>
      <w:proofErr w:type="gramStart"/>
      <w:r w:rsidR="00492DCF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qui</w:t>
      </w:r>
      <w:proofErr w:type="gramEnd"/>
      <w:r w:rsidR="00492DCF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admet la droite 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d’équation </w:t>
      </w:r>
      <w:r w:rsidR="00492DCF"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dont le sommet ……………..……………..……………….. ……………… »</w:t>
      </w:r>
    </w:p>
    <w:p w14:paraId="3F647A8E" w14:textId="71326EA3" w:rsidR="00FE58D6" w:rsidRPr="001702F9" w:rsidRDefault="00FE58D6" w:rsidP="00FE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votre travail sur clé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(actch5part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.ggb)</w:t>
      </w:r>
    </w:p>
    <w:p w14:paraId="500E934F" w14:textId="77777777" w:rsidR="00CD49DF" w:rsidRDefault="00CD49DF" w:rsidP="006822DD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</w:p>
    <w:p w14:paraId="3BFE8A32" w14:textId="0CCDD91B" w:rsidR="00492DCF" w:rsidRPr="0007405F" w:rsidRDefault="00492DCF" w:rsidP="006822D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74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4.Sens de variations d’une fonction du second degré</w:t>
      </w:r>
    </w:p>
    <w:tbl>
      <w:tblPr>
        <w:tblW w:w="10908" w:type="dxa"/>
        <w:tblBorders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663"/>
      </w:tblGrid>
      <w:tr w:rsidR="00CD49DF" w:rsidRPr="0007405F" w14:paraId="3EA5F9FF" w14:textId="77777777" w:rsidTr="00CD49DF">
        <w:tc>
          <w:tcPr>
            <w:tcW w:w="5245" w:type="dxa"/>
          </w:tcPr>
          <w:p w14:paraId="2F822675" w14:textId="400D083F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...........</w:t>
            </w:r>
          </w:p>
          <w:p w14:paraId="4F0235B9" w14:textId="77777777" w:rsidR="00CD49DF" w:rsidRPr="0007405F" w:rsidRDefault="00CD49DF" w:rsidP="00CD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F0A1B97" w14:textId="07CBB82D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7C2DDF" wp14:editId="555FBBE2">
                  <wp:extent cx="2159000" cy="1441450"/>
                  <wp:effectExtent l="0" t="0" r="0" b="635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2B20B" w14:textId="4D03590B" w:rsidR="00CD49DF" w:rsidRDefault="00CD49DF" w:rsidP="00CD4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 ………  </w:t>
            </w:r>
            <w:proofErr w:type="gramStart"/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alors</w:t>
            </w:r>
            <w:proofErr w:type="gramEnd"/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f</m:t>
              </m:r>
            </m:oMath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…………………………. ……………………………………..</w:t>
            </w:r>
          </w:p>
          <w:p w14:paraId="32125803" w14:textId="77777777" w:rsidR="0007405F" w:rsidRPr="0007405F" w:rsidRDefault="0007405F" w:rsidP="00CD4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4023"/>
            </w:tblGrid>
            <w:tr w:rsidR="00CD49DF" w:rsidRPr="0007405F" w14:paraId="1E1A2528" w14:textId="77777777" w:rsidTr="00CD49DF">
              <w:trPr>
                <w:cantSplit/>
              </w:trPr>
              <w:tc>
                <w:tcPr>
                  <w:tcW w:w="540" w:type="dxa"/>
                </w:tcPr>
                <w:p w14:paraId="31D13577" w14:textId="77777777" w:rsidR="00CD49DF" w:rsidRPr="0007405F" w:rsidRDefault="00CD49DF" w:rsidP="00CD4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0740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  <w:t>x</w:t>
                  </w:r>
                  <w:proofErr w:type="gramEnd"/>
                </w:p>
              </w:tc>
              <w:tc>
                <w:tcPr>
                  <w:tcW w:w="4023" w:type="dxa"/>
                </w:tcPr>
                <w:p w14:paraId="41FCE641" w14:textId="525FC181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74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 </w:t>
                  </w:r>
                  <w:r w:rsidRPr="0007405F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  <w:lang w:val="en-GB" w:eastAsia="fr-FR"/>
                    </w:rPr>
                    <w:object w:dxaOrig="240" w:dyaOrig="200" w14:anchorId="71F1F1E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.75pt" o:ole="">
                        <v:imagedata r:id="rId6" o:title=""/>
                      </v:shape>
                      <o:OLEObject Type="Embed" ProgID="Equation.3" ShapeID="_x0000_i1025" DrawAspect="Content" ObjectID="_1760709937" r:id="rId7"/>
                    </w:object>
                  </w:r>
                  <w:r w:rsidRPr="00074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                                                  +</w:t>
                  </w:r>
                  <w:r w:rsidRPr="0007405F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  <w:lang w:val="en-GB" w:eastAsia="fr-FR"/>
                    </w:rPr>
                    <w:object w:dxaOrig="240" w:dyaOrig="200" w14:anchorId="69DA33BC">
                      <v:shape id="_x0000_i1026" type="#_x0000_t75" style="width:12pt;height:9.75pt" o:ole="">
                        <v:imagedata r:id="rId8" o:title=""/>
                      </v:shape>
                      <o:OLEObject Type="Embed" ProgID="Equation.3" ShapeID="_x0000_i1026" DrawAspect="Content" ObjectID="_1760709938" r:id="rId9"/>
                    </w:object>
                  </w:r>
                </w:p>
              </w:tc>
            </w:tr>
            <w:tr w:rsidR="00CD49DF" w:rsidRPr="0007405F" w14:paraId="570C4028" w14:textId="77777777" w:rsidTr="00CD49DF">
              <w:trPr>
                <w:cantSplit/>
              </w:trPr>
              <w:tc>
                <w:tcPr>
                  <w:tcW w:w="540" w:type="dxa"/>
                </w:tcPr>
                <w:p w14:paraId="6C102554" w14:textId="77777777" w:rsidR="00CD49DF" w:rsidRPr="0007405F" w:rsidRDefault="00CD49DF" w:rsidP="00CD4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</w:pPr>
                </w:p>
                <w:p w14:paraId="4274F164" w14:textId="77777777" w:rsidR="00CD49DF" w:rsidRPr="0007405F" w:rsidRDefault="00CD49DF" w:rsidP="00CD4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</w:pPr>
                  <w:r w:rsidRPr="000740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  <w:t>f (x)</w:t>
                  </w:r>
                </w:p>
              </w:tc>
              <w:tc>
                <w:tcPr>
                  <w:tcW w:w="4023" w:type="dxa"/>
                </w:tcPr>
                <w:p w14:paraId="1B5D5622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</w:pPr>
                </w:p>
                <w:p w14:paraId="66BE10CB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</w:pPr>
                </w:p>
                <w:p w14:paraId="24972FAA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</w:pPr>
                </w:p>
              </w:tc>
            </w:tr>
          </w:tbl>
          <w:p w14:paraId="0C062F9A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663" w:type="dxa"/>
          </w:tcPr>
          <w:p w14:paraId="645CDE17" w14:textId="22D3D612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...........</w:t>
            </w:r>
          </w:p>
          <w:p w14:paraId="33C83E8A" w14:textId="77777777" w:rsidR="00CD49DF" w:rsidRPr="0007405F" w:rsidRDefault="00CD49DF" w:rsidP="00CD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C10C91" w14:textId="13618FB6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56457BD" wp14:editId="57543AC7">
                  <wp:extent cx="2159000" cy="1441450"/>
                  <wp:effectExtent l="0" t="0" r="0" b="635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EABDE" w14:textId="147BD896" w:rsidR="00CD49DF" w:rsidRDefault="00CD49DF" w:rsidP="00CD4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 ………  </w:t>
            </w:r>
            <w:proofErr w:type="gramStart"/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alors</w:t>
            </w:r>
            <w:proofErr w:type="gramEnd"/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f</m:t>
              </m:r>
            </m:oMath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…………………………. …………………………………..</w:t>
            </w:r>
          </w:p>
          <w:p w14:paraId="68A9D2CA" w14:textId="77777777" w:rsidR="0007405F" w:rsidRPr="0007405F" w:rsidRDefault="0007405F" w:rsidP="00CD4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818"/>
            </w:tblGrid>
            <w:tr w:rsidR="00CD49DF" w:rsidRPr="0007405F" w14:paraId="544D4DF3" w14:textId="77777777" w:rsidTr="00CD49DF">
              <w:trPr>
                <w:cantSplit/>
              </w:trPr>
              <w:tc>
                <w:tcPr>
                  <w:tcW w:w="540" w:type="dxa"/>
                </w:tcPr>
                <w:p w14:paraId="5E0C0C50" w14:textId="77777777" w:rsidR="00CD49DF" w:rsidRPr="0007405F" w:rsidRDefault="00CD49DF" w:rsidP="00CD4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0740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  <w:t>x</w:t>
                  </w:r>
                  <w:proofErr w:type="gramEnd"/>
                </w:p>
              </w:tc>
              <w:tc>
                <w:tcPr>
                  <w:tcW w:w="3818" w:type="dxa"/>
                </w:tcPr>
                <w:p w14:paraId="0F4139A6" w14:textId="2315D65B" w:rsidR="00CD49DF" w:rsidRPr="0007405F" w:rsidRDefault="00CD49DF" w:rsidP="00CD49DF">
                  <w:pPr>
                    <w:spacing w:after="0" w:line="240" w:lineRule="auto"/>
                    <w:ind w:right="6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74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 </w:t>
                  </w:r>
                  <w:r w:rsidRPr="0007405F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  <w:lang w:val="en-GB" w:eastAsia="fr-FR"/>
                    </w:rPr>
                    <w:object w:dxaOrig="240" w:dyaOrig="200" w14:anchorId="72FFA735">
                      <v:shape id="_x0000_i1027" type="#_x0000_t75" style="width:12pt;height:9.75pt" o:ole="">
                        <v:imagedata r:id="rId6" o:title=""/>
                      </v:shape>
                      <o:OLEObject Type="Embed" ProgID="Equation.3" ShapeID="_x0000_i1027" DrawAspect="Content" ObjectID="_1760709939" r:id="rId10"/>
                    </w:object>
                  </w:r>
                  <w:r w:rsidRPr="00074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                                    +</w:t>
                  </w:r>
                  <w:r w:rsidRPr="0007405F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  <w:lang w:val="en-GB" w:eastAsia="fr-FR"/>
                    </w:rPr>
                    <w:object w:dxaOrig="240" w:dyaOrig="200" w14:anchorId="54BE9C61">
                      <v:shape id="_x0000_i1028" type="#_x0000_t75" style="width:12pt;height:9.75pt" o:ole="">
                        <v:imagedata r:id="rId8" o:title=""/>
                      </v:shape>
                      <o:OLEObject Type="Embed" ProgID="Equation.3" ShapeID="_x0000_i1028" DrawAspect="Content" ObjectID="_1760709940" r:id="rId11"/>
                    </w:object>
                  </w:r>
                </w:p>
              </w:tc>
            </w:tr>
            <w:tr w:rsidR="00CD49DF" w:rsidRPr="0007405F" w14:paraId="0F016E70" w14:textId="77777777" w:rsidTr="00CD49DF">
              <w:trPr>
                <w:cantSplit/>
              </w:trPr>
              <w:tc>
                <w:tcPr>
                  <w:tcW w:w="540" w:type="dxa"/>
                </w:tcPr>
                <w:p w14:paraId="34B44968" w14:textId="77777777" w:rsidR="00CD49DF" w:rsidRPr="0007405F" w:rsidRDefault="00CD49DF" w:rsidP="00CD4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</w:pPr>
                </w:p>
                <w:p w14:paraId="0370E45D" w14:textId="77777777" w:rsidR="00CD49DF" w:rsidRPr="0007405F" w:rsidRDefault="00CD49DF" w:rsidP="00CD4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</w:pPr>
                  <w:r w:rsidRPr="000740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  <w:t>f (x)</w:t>
                  </w:r>
                </w:p>
              </w:tc>
              <w:tc>
                <w:tcPr>
                  <w:tcW w:w="3818" w:type="dxa"/>
                </w:tcPr>
                <w:p w14:paraId="1CF58580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</w:pPr>
                  <w:r w:rsidRPr="00074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  <w:t xml:space="preserve"> </w:t>
                  </w:r>
                </w:p>
                <w:p w14:paraId="120F3E71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</w:pPr>
                </w:p>
                <w:p w14:paraId="6DDB3EB4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</w:pPr>
                </w:p>
              </w:tc>
            </w:tr>
          </w:tbl>
          <w:p w14:paraId="44F679A8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431DBD9" w14:textId="77777777" w:rsidR="00CD49DF" w:rsidRPr="0007405F" w:rsidRDefault="00CD49DF" w:rsidP="00CD49D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9DD843" w14:textId="77777777" w:rsid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74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5.Application</w:t>
      </w:r>
    </w:p>
    <w:p w14:paraId="5AA7BF52" w14:textId="6D962B5D" w:rsidR="008B14E7" w:rsidRPr="00303EBD" w:rsidRDefault="00C04C38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</w:t>
      </w:r>
      <w:proofErr w:type="spellStart"/>
      <w:r w:rsidR="00FE58D6"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>edupython</w:t>
      </w:r>
      <w:proofErr w:type="spellEnd"/>
      <w:r w:rsidR="00303EBD"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Faire Nouveau </w:t>
      </w:r>
      <w:proofErr w:type="spellStart"/>
      <w:r w:rsidR="00303EBD"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>nouveau</w:t>
      </w:r>
      <w:proofErr w:type="spellEnd"/>
      <w:r w:rsidR="00303EBD"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module python</w:t>
      </w:r>
      <w:r w:rsidR="00FE58D6"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FE58D6"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>copier coller</w:t>
      </w:r>
      <w:proofErr w:type="spellEnd"/>
      <w:r w:rsidR="00FE58D6"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python ci-dessous :</w:t>
      </w:r>
    </w:p>
    <w:p w14:paraId="79E63A00" w14:textId="7896E1BE" w:rsidR="008B14E7" w:rsidRPr="008B14E7" w:rsidRDefault="008B14E7" w:rsidP="008B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def</w:t>
      </w:r>
      <w:proofErr w:type="spellEnd"/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canonique(</w:t>
      </w:r>
      <w:proofErr w:type="spellStart"/>
      <w:r w:rsidR="00395365">
        <w:rPr>
          <w:rFonts w:ascii="Times New Roman" w:eastAsia="Times New Roman" w:hAnsi="Times New Roman" w:cs="Times New Roman"/>
          <w:sz w:val="24"/>
          <w:szCs w:val="24"/>
          <w:lang w:eastAsia="fr-FR"/>
        </w:rPr>
        <w:t>a,b,c</w:t>
      </w:r>
      <w:proofErr w:type="spell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14:paraId="3D63E196" w14:textId="78B90275" w:rsidR="008B14E7" w:rsidRDefault="008B14E7" w:rsidP="008B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alpha</w:t>
      </w:r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-b/</w:t>
      </w:r>
      <w:r w:rsidR="00E950B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E950BC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E950B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45F75B23" w14:textId="729BE1DA" w:rsidR="00C04C38" w:rsidRPr="008B14E7" w:rsidRDefault="00C04C38" w:rsidP="008B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delta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=b**2-4*a*c</w:t>
      </w:r>
    </w:p>
    <w:p w14:paraId="24431795" w14:textId="6CA033DE" w:rsidR="008B14E7" w:rsidRPr="008B14E7" w:rsidRDefault="00054A7B" w:rsidP="008B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gramStart"/>
      <w:r w:rsidR="008B14E7"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beta</w:t>
      </w:r>
      <w:proofErr w:type="gramEnd"/>
      <w:r w:rsidR="008B14E7"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= -delta/(4</w:t>
      </w:r>
      <w:r w:rsidR="00E950BC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="008B14E7"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a)</w:t>
      </w:r>
    </w:p>
    <w:p w14:paraId="357F221A" w14:textId="2FD6558E" w:rsidR="00C04C38" w:rsidRPr="008B14E7" w:rsidRDefault="008B14E7" w:rsidP="00C0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print</w:t>
      </w:r>
      <w:proofErr w:type="spell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forme canonique du </w:t>
      </w:r>
      <w:proofErr w:type="spellStart"/>
      <w:r w:rsid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>polynome</w:t>
      </w:r>
      <w:proofErr w:type="spellEnd"/>
      <w:r w:rsid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second degré </w:t>
      </w:r>
      <w:r w:rsidR="00C04C38" w:rsidRP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04C38"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C04C38" w:rsidRP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04C38"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a,"x²+",b,"x+",c</w:t>
      </w:r>
      <w:r w:rsid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C04C38" w:rsidRP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04C38"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r w:rsidR="00501C6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C04C38"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")</w:t>
      </w:r>
    </w:p>
    <w:p w14:paraId="3DE8E77A" w14:textId="3930BEE5" w:rsidR="00501C64" w:rsidRPr="008B14E7" w:rsidRDefault="00501C64" w:rsidP="0050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print</w:t>
      </w:r>
      <w:proofErr w:type="spellEnd"/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(a,"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",</w:t>
      </w:r>
      <w:r w:rsidR="00A40316">
        <w:rPr>
          <w:rFonts w:ascii="Times New Roman" w:eastAsia="Times New Roman" w:hAnsi="Times New Roman" w:cs="Times New Roman"/>
          <w:sz w:val="24"/>
          <w:szCs w:val="24"/>
          <w:lang w:eastAsia="fr-FR"/>
        </w:rPr>
        <w:t>alpha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,"</w:t>
      </w:r>
      <w:r w:rsidR="00A40316">
        <w:rPr>
          <w:rFonts w:ascii="Times New Roman" w:eastAsia="Times New Roman" w:hAnsi="Times New Roman" w:cs="Times New Roman"/>
          <w:sz w:val="24"/>
          <w:szCs w:val="24"/>
          <w:lang w:eastAsia="fr-FR"/>
        </w:rPr>
        <w:t>)²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+",</w:t>
      </w:r>
      <w:r w:rsidR="00A40316">
        <w:rPr>
          <w:rFonts w:ascii="Times New Roman" w:eastAsia="Times New Roman" w:hAnsi="Times New Roman" w:cs="Times New Roman"/>
          <w:sz w:val="24"/>
          <w:szCs w:val="24"/>
          <w:lang w:eastAsia="fr-FR"/>
        </w:rPr>
        <w:t>beta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35AC3A9A" w14:textId="694C2233" w:rsidR="008B14E7" w:rsidRPr="008B14E7" w:rsidRDefault="008B14E7" w:rsidP="008B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D3FD55" w14:textId="1A3CB071" w:rsidR="008B14E7" w:rsidRDefault="00FE58D6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 permet de faire cette fonction ?</w:t>
      </w:r>
    </w:p>
    <w:p w14:paraId="17134257" w14:textId="77777777" w:rsidR="00FE58D6" w:rsidRDefault="00FE58D6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16725B" w14:textId="7A031648" w:rsidR="00FE58D6" w:rsidRPr="008B14E7" w:rsidRDefault="00FE58D6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0F45613D" w14:textId="77777777" w:rsidR="008B14E7" w:rsidRDefault="008B14E7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05A8F41" w14:textId="06F98741" w:rsidR="00011A4B" w:rsidRPr="000B4176" w:rsidRDefault="00011A4B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le script sur votre clé </w:t>
      </w:r>
      <w:proofErr w:type="spellStart"/>
      <w:r w:rsidRPr="000B4176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0B41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(actch5part5.py)</w:t>
      </w:r>
    </w:p>
    <w:p w14:paraId="3B267B06" w14:textId="77777777" w:rsidR="00303EBD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7053657" w14:textId="77777777" w:rsidR="00303EBD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A5912B6" w14:textId="77777777" w:rsidR="00303EBD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3512579F" w14:textId="77777777" w:rsidR="00303EBD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5A10653" w14:textId="77777777" w:rsidR="00303EBD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27D1FE0" w14:textId="77777777" w:rsidR="00303EBD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AA85872" w14:textId="77777777" w:rsidR="00303EBD" w:rsidRPr="0007405F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36C288B5" w14:textId="43BCFCD0" w:rsidR="00CD49DF" w:rsidRPr="0007405F" w:rsidRDefault="00303EBD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</w:t>
      </w:r>
      <w:r w:rsidR="00CD49DF" w:rsidRPr="0007405F">
        <w:rPr>
          <w:rFonts w:ascii="Times New Roman" w:eastAsia="Times New Roman" w:hAnsi="Times New Roman" w:cs="Times New Roman"/>
          <w:sz w:val="24"/>
          <w:szCs w:val="24"/>
          <w:lang w:eastAsia="fr-FR"/>
        </w:rPr>
        <w:t>btenir la forme canonique des fonctions polynômes du second degré ci-dessous puis dresser (sans justifier) le tableau de variations. Vérifier à l’aide de la calculatrice (prendre une fenêtre adaptée)</w:t>
      </w:r>
    </w:p>
    <w:p w14:paraId="6003596D" w14:textId="77777777" w:rsidR="00CD49DF" w:rsidRPr="0007405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58"/>
        <w:gridCol w:w="1478"/>
        <w:gridCol w:w="3001"/>
        <w:gridCol w:w="2243"/>
      </w:tblGrid>
      <w:tr w:rsidR="00CD49DF" w:rsidRPr="0007405F" w14:paraId="771AEE8D" w14:textId="77777777" w:rsidTr="00FC7F06">
        <w:trPr>
          <w:trHeight w:val="495"/>
        </w:trPr>
        <w:tc>
          <w:tcPr>
            <w:tcW w:w="1985" w:type="dxa"/>
          </w:tcPr>
          <w:p w14:paraId="7B8A83FC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ax²+bx+c</m:t>
                </m:r>
              </m:oMath>
            </m:oMathPara>
          </w:p>
          <w:p w14:paraId="0BF64F24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1858" w:type="dxa"/>
          </w:tcPr>
          <w:p w14:paraId="0346BD79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a(x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α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+β</m:t>
                </m:r>
              </m:oMath>
            </m:oMathPara>
          </w:p>
        </w:tc>
        <w:tc>
          <w:tcPr>
            <w:tcW w:w="1478" w:type="dxa"/>
          </w:tcPr>
          <w:p w14:paraId="4BDF7092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Valeurs de 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fr-FR"/>
                </w:rPr>
                <m:t>a,α,β</m:t>
              </m:r>
            </m:oMath>
          </w:p>
        </w:tc>
        <w:tc>
          <w:tcPr>
            <w:tcW w:w="3001" w:type="dxa"/>
          </w:tcPr>
          <w:p w14:paraId="55EE71EC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Tableau de variations</w:t>
            </w:r>
          </w:p>
        </w:tc>
        <w:tc>
          <w:tcPr>
            <w:tcW w:w="2243" w:type="dxa"/>
          </w:tcPr>
          <w:p w14:paraId="37955642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Fenêtre graphique adaptée</w:t>
            </w:r>
          </w:p>
        </w:tc>
      </w:tr>
      <w:tr w:rsidR="00CD49DF" w:rsidRPr="0007405F" w14:paraId="3C79EDEA" w14:textId="77777777" w:rsidTr="00FC7F06">
        <w:trPr>
          <w:trHeight w:val="910"/>
        </w:trPr>
        <w:tc>
          <w:tcPr>
            <w:tcW w:w="1985" w:type="dxa"/>
          </w:tcPr>
          <w:p w14:paraId="5F3E897D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D2D5A65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x²+100x-2100</m:t>
                </m:r>
              </m:oMath>
            </m:oMathPara>
          </w:p>
          <w:p w14:paraId="4FF1DAAA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0C5E7CE9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1FEA9F42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06EC6BB1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1858" w:type="dxa"/>
          </w:tcPr>
          <w:p w14:paraId="36EC0812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7FE58CF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3A1AE81" w14:textId="74C3A3B9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</w:t>
            </w:r>
          </w:p>
        </w:tc>
        <w:tc>
          <w:tcPr>
            <w:tcW w:w="1478" w:type="dxa"/>
          </w:tcPr>
          <w:p w14:paraId="3CB05245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350FEE0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54EC119" w14:textId="106CE9E5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</w:t>
            </w:r>
          </w:p>
          <w:p w14:paraId="1952C13D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6CBFCE1" w14:textId="3D55A911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</w:t>
            </w:r>
          </w:p>
        </w:tc>
        <w:tc>
          <w:tcPr>
            <w:tcW w:w="3001" w:type="dxa"/>
          </w:tcPr>
          <w:p w14:paraId="2AB114AA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"/>
              <w:gridCol w:w="2385"/>
            </w:tblGrid>
            <w:tr w:rsidR="00CD49DF" w:rsidRPr="0007405F" w14:paraId="5341275C" w14:textId="77777777" w:rsidTr="00FC7F06">
              <w:trPr>
                <w:trHeight w:val="126"/>
              </w:trPr>
              <w:tc>
                <w:tcPr>
                  <w:tcW w:w="248" w:type="dxa"/>
                </w:tcPr>
                <w:p w14:paraId="667277D3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85" w:type="dxa"/>
                </w:tcPr>
                <w:p w14:paraId="506BD116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CD49DF" w:rsidRPr="0007405F" w14:paraId="1C4EE4D9" w14:textId="77777777" w:rsidTr="00FC7F06">
              <w:trPr>
                <w:trHeight w:val="300"/>
              </w:trPr>
              <w:tc>
                <w:tcPr>
                  <w:tcW w:w="248" w:type="dxa"/>
                </w:tcPr>
                <w:p w14:paraId="058FE39F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  <w:p w14:paraId="7C1BED27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85" w:type="dxa"/>
                </w:tcPr>
                <w:p w14:paraId="5665D951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19AE2C4E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243" w:type="dxa"/>
          </w:tcPr>
          <w:p w14:paraId="49E66D26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27F62937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[           ;           ]</w:t>
            </w:r>
          </w:p>
          <w:p w14:paraId="2997F7BA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[           ;           ]</w:t>
            </w:r>
          </w:p>
          <w:p w14:paraId="46075EC1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23CAF732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</w:tr>
      <w:tr w:rsidR="00CD49DF" w:rsidRPr="0007405F" w14:paraId="60089890" w14:textId="77777777" w:rsidTr="00FC7F06">
        <w:trPr>
          <w:trHeight w:val="385"/>
        </w:trPr>
        <w:tc>
          <w:tcPr>
            <w:tcW w:w="1985" w:type="dxa"/>
          </w:tcPr>
          <w:p w14:paraId="2CA8FF0E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</w:p>
          <w:p w14:paraId="6A4D75C7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-8x²+15x-21</m:t>
                </m:r>
              </m:oMath>
            </m:oMathPara>
          </w:p>
        </w:tc>
        <w:tc>
          <w:tcPr>
            <w:tcW w:w="1858" w:type="dxa"/>
          </w:tcPr>
          <w:p w14:paraId="38AC4E40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542C9DD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E46EA3E" w14:textId="36F5A252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</w:t>
            </w:r>
          </w:p>
        </w:tc>
        <w:tc>
          <w:tcPr>
            <w:tcW w:w="1478" w:type="dxa"/>
          </w:tcPr>
          <w:p w14:paraId="719526E2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201AE8E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5923A35" w14:textId="1A43D7D5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</w:t>
            </w:r>
          </w:p>
          <w:p w14:paraId="25CFB4B6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C54701A" w14:textId="37BBB403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</w:t>
            </w:r>
          </w:p>
        </w:tc>
        <w:tc>
          <w:tcPr>
            <w:tcW w:w="3001" w:type="dxa"/>
          </w:tcPr>
          <w:p w14:paraId="3E5D61F3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"/>
              <w:gridCol w:w="2332"/>
            </w:tblGrid>
            <w:tr w:rsidR="00CD49DF" w:rsidRPr="0007405F" w14:paraId="670CABEE" w14:textId="77777777" w:rsidTr="00FC7F06">
              <w:trPr>
                <w:trHeight w:val="126"/>
              </w:trPr>
              <w:tc>
                <w:tcPr>
                  <w:tcW w:w="248" w:type="dxa"/>
                </w:tcPr>
                <w:p w14:paraId="1F836C37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32" w:type="dxa"/>
                </w:tcPr>
                <w:p w14:paraId="0FDB31A8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CD49DF" w:rsidRPr="0007405F" w14:paraId="718B9914" w14:textId="77777777" w:rsidTr="00FC7F06">
              <w:trPr>
                <w:trHeight w:val="300"/>
              </w:trPr>
              <w:tc>
                <w:tcPr>
                  <w:tcW w:w="248" w:type="dxa"/>
                </w:tcPr>
                <w:p w14:paraId="6C2CC89D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  <w:p w14:paraId="0D19123E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32" w:type="dxa"/>
                </w:tcPr>
                <w:p w14:paraId="15DD9AE2" w14:textId="77777777" w:rsidR="00CD49DF" w:rsidRPr="0007405F" w:rsidRDefault="00CD49DF" w:rsidP="00CD4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137C9153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43" w:type="dxa"/>
          </w:tcPr>
          <w:p w14:paraId="2CDFD6C6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23F378F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[           ;           ]</w:t>
            </w:r>
          </w:p>
          <w:p w14:paraId="6E432351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[           ;           ]</w:t>
            </w:r>
          </w:p>
          <w:p w14:paraId="20AEC760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C23658B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4FB8420" w14:textId="77777777" w:rsidR="00CD49DF" w:rsidRPr="0007405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319AD47" w14:textId="77777777" w:rsid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A9DC9D" w14:textId="77777777" w:rsidR="00BD559D" w:rsidRPr="0007405F" w:rsidRDefault="00BD559D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1969F7" w14:textId="77777777" w:rsidR="00CD49DF" w:rsidRPr="0007405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B58388" w14:textId="77777777" w:rsidR="00BD559D" w:rsidRPr="00BD559D" w:rsidRDefault="00654E44" w:rsidP="00CD4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BD5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Résolution d’un problème :</w:t>
      </w:r>
    </w:p>
    <w:p w14:paraId="7955833B" w14:textId="519DEAA5" w:rsidR="00CD49DF" w:rsidRPr="00CD49DF" w:rsidRDefault="00654E44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CD49DF"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ne</w:t>
      </w:r>
      <w:proofErr w:type="gramEnd"/>
      <w:r w:rsidR="00CD49DF"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entreprise fabrique un produit</w:t>
      </w:r>
      <w:r w:rsidR="00F208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20879">
        <w:rPr>
          <w:rFonts w:ascii="Times New Roman" w:eastAsia="Times New Roman" w:hAnsi="Times New Roman" w:cs="Times New Roman"/>
          <w:sz w:val="24"/>
          <w:szCs w:val="24"/>
          <w:lang w:eastAsia="fr-FR"/>
        </w:rPr>
        <w:t>pharmacentique</w:t>
      </w:r>
      <w:proofErr w:type="spellEnd"/>
      <w:r w:rsidR="00CD49DF"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cout de production de </w:t>
      </w:r>
      <w:r w:rsidR="00CD49DF" w:rsidRPr="00CD49D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x</w:t>
      </w:r>
      <w:r w:rsidR="00CD49DF"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objets est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C(x)=3x²-30000x+75 010 250</m:t>
        </m:r>
      </m:oMath>
      <w:r w:rsidR="00CD49DF"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 (en euros).</w:t>
      </w:r>
    </w:p>
    <w:p w14:paraId="60985BD4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Donner sans justifier la forme canonique de C.</w:t>
      </w:r>
    </w:p>
    <w:p w14:paraId="5007B559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en justifiant le tableau de variation de C. Déterminer le cout minimum et la quantité à produire afin de réaliser ce minimum.</w:t>
      </w:r>
    </w:p>
    <w:p w14:paraId="52C4EF4C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1D19E3" w14:textId="1E7028DD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49D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</w:p>
    <w:p w14:paraId="3F770D28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407C64" w14:textId="684999C0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49D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</w:p>
    <w:p w14:paraId="2FF004F5" w14:textId="77777777" w:rsidR="000071F1" w:rsidRDefault="000071F1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4B70214" w14:textId="04D66512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49D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…………………………………………………………………………………………………………………….</w:t>
      </w:r>
    </w:p>
    <w:p w14:paraId="1BD791AF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14:paraId="37FCA6F0" w14:textId="25FB054B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49D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</w:p>
    <w:p w14:paraId="729D2026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14:paraId="10E73F47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3948"/>
      </w:tblGrid>
      <w:tr w:rsidR="00CD49DF" w:rsidRPr="00CD49DF" w14:paraId="48297CD7" w14:textId="77777777" w:rsidTr="00FC7F06">
        <w:trPr>
          <w:trHeight w:val="126"/>
        </w:trPr>
        <w:tc>
          <w:tcPr>
            <w:tcW w:w="248" w:type="dxa"/>
          </w:tcPr>
          <w:p w14:paraId="127348CF" w14:textId="77777777" w:rsidR="00CD49DF" w:rsidRPr="00CD49D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  <w:tc>
          <w:tcPr>
            <w:tcW w:w="3948" w:type="dxa"/>
          </w:tcPr>
          <w:p w14:paraId="6BBCE1A6" w14:textId="77777777" w:rsidR="00CD49DF" w:rsidRPr="00CD49D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CD49DF" w:rsidRPr="00CD49DF" w14:paraId="1257F3AD" w14:textId="77777777" w:rsidTr="00FC7F06">
        <w:trPr>
          <w:trHeight w:val="300"/>
        </w:trPr>
        <w:tc>
          <w:tcPr>
            <w:tcW w:w="248" w:type="dxa"/>
          </w:tcPr>
          <w:p w14:paraId="7AA70E5B" w14:textId="77777777" w:rsidR="00CD49DF" w:rsidRPr="00CD49D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  <w:p w14:paraId="75DEB97C" w14:textId="77777777" w:rsidR="00CD49DF" w:rsidRPr="00CD49D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  <w:tc>
          <w:tcPr>
            <w:tcW w:w="3948" w:type="dxa"/>
          </w:tcPr>
          <w:p w14:paraId="7C7EB0C5" w14:textId="77777777" w:rsidR="00CD49DF" w:rsidRPr="00CD49D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  <w:p w14:paraId="235076F8" w14:textId="77777777" w:rsidR="00CD49DF" w:rsidRPr="00CD49D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  <w:p w14:paraId="60F0D63E" w14:textId="77777777" w:rsidR="00CD49DF" w:rsidRPr="00CD49DF" w:rsidRDefault="00CD49DF" w:rsidP="00CD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</w:tbl>
    <w:p w14:paraId="532BDD95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4E07DA3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340AE41" w14:textId="2A06E35E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49D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</w:p>
    <w:p w14:paraId="2369DDDD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F71307E" w14:textId="654D4DCF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49D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</w:p>
    <w:p w14:paraId="245E1702" w14:textId="77777777" w:rsidR="00CD49DF" w:rsidRPr="00CD49DF" w:rsidRDefault="00CD49DF" w:rsidP="00CD4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0C63673" w14:textId="77777777" w:rsidR="00FA7F0D" w:rsidRDefault="00FA7F0D">
      <w:pPr>
        <w:rPr>
          <w:b/>
          <w:bCs/>
          <w:u w:val="single"/>
        </w:rPr>
      </w:pPr>
    </w:p>
    <w:p w14:paraId="33505861" w14:textId="77777777" w:rsidR="00FA7F0D" w:rsidRDefault="00FA7F0D">
      <w:pPr>
        <w:rPr>
          <w:b/>
          <w:bCs/>
          <w:u w:val="single"/>
        </w:rPr>
      </w:pPr>
    </w:p>
    <w:p w14:paraId="46774ECF" w14:textId="77777777" w:rsidR="00FA7F0D" w:rsidRDefault="00FA7F0D">
      <w:pPr>
        <w:rPr>
          <w:b/>
          <w:bCs/>
          <w:u w:val="single"/>
        </w:rPr>
      </w:pPr>
    </w:p>
    <w:p w14:paraId="19519BAD" w14:textId="77777777" w:rsidR="00FA7F0D" w:rsidRDefault="00FA7F0D">
      <w:pPr>
        <w:rPr>
          <w:b/>
          <w:bCs/>
          <w:u w:val="single"/>
        </w:rPr>
      </w:pPr>
    </w:p>
    <w:p w14:paraId="1E1A0B11" w14:textId="77777777" w:rsidR="00066DC1" w:rsidRDefault="00066DC1">
      <w:pPr>
        <w:rPr>
          <w:b/>
          <w:bCs/>
          <w:u w:val="single"/>
        </w:rPr>
      </w:pPr>
    </w:p>
    <w:p w14:paraId="6645217D" w14:textId="3E1860F7" w:rsidR="00066DC1" w:rsidRDefault="00066DC1">
      <w:pPr>
        <w:rPr>
          <w:b/>
          <w:bCs/>
          <w:u w:val="single"/>
        </w:rPr>
      </w:pPr>
    </w:p>
    <w:p w14:paraId="1DB58BDE" w14:textId="484CBA92" w:rsidR="00066DC1" w:rsidRDefault="00066DC1">
      <w:pPr>
        <w:rPr>
          <w:b/>
          <w:bCs/>
          <w:u w:val="single"/>
        </w:rPr>
      </w:pPr>
    </w:p>
    <w:p w14:paraId="07EB1F09" w14:textId="219B16C2" w:rsidR="005D69F0" w:rsidRDefault="005D69F0">
      <w:pPr>
        <w:rPr>
          <w:b/>
          <w:bCs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55C4DC3A" wp14:editId="041DBDC5">
            <wp:extent cx="5760720" cy="4684751"/>
            <wp:effectExtent l="0" t="0" r="0" b="19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0D227" w14:textId="005E9B52" w:rsidR="005D69F0" w:rsidRDefault="005D69F0">
      <w:pPr>
        <w:rPr>
          <w:b/>
          <w:bCs/>
          <w:u w:val="single"/>
        </w:rPr>
      </w:pPr>
      <w:r>
        <w:rPr>
          <w:noProof/>
          <w:lang w:eastAsia="fr-FR"/>
        </w:rPr>
        <w:drawing>
          <wp:inline distT="0" distB="0" distL="0" distR="0" wp14:anchorId="4879484B" wp14:editId="0FDE8C2E">
            <wp:extent cx="5760720" cy="4684751"/>
            <wp:effectExtent l="0" t="0" r="0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7699" w14:textId="77777777" w:rsidR="00F47D86" w:rsidRDefault="00F47D86">
      <w:pPr>
        <w:rPr>
          <w:b/>
          <w:bCs/>
          <w:u w:val="single"/>
        </w:rPr>
      </w:pPr>
    </w:p>
    <w:p w14:paraId="32A3958B" w14:textId="77777777" w:rsidR="00F47D86" w:rsidRDefault="00F47D86">
      <w:pPr>
        <w:rPr>
          <w:b/>
          <w:bCs/>
          <w:u w:val="single"/>
        </w:rPr>
      </w:pPr>
    </w:p>
    <w:p w14:paraId="2997DC89" w14:textId="77777777" w:rsidR="00F47D86" w:rsidRDefault="00F47D86">
      <w:pPr>
        <w:rPr>
          <w:b/>
          <w:bCs/>
          <w:u w:val="single"/>
        </w:rPr>
      </w:pPr>
    </w:p>
    <w:p w14:paraId="507EB7B8" w14:textId="77777777" w:rsidR="00F47D86" w:rsidRPr="00557202" w:rsidRDefault="00F47D86" w:rsidP="00F47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E6E6E6"/>
          <w:lang w:eastAsia="fr-FR"/>
        </w:rPr>
      </w:pPr>
      <w:r w:rsidRPr="005572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E6E6E6"/>
          <w:lang w:eastAsia="fr-FR"/>
        </w:rPr>
        <w:t>Activité : représentation graphique d’un polynôme du second degré</w:t>
      </w:r>
    </w:p>
    <w:p w14:paraId="285AEB82" w14:textId="77777777" w:rsidR="00F47D86" w:rsidRPr="00557202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3098FA7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60D8C0B3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On a vu qu’une fonction polynôme du second degré peut s’écrire sous trois formes :</w:t>
      </w:r>
    </w:p>
    <w:p w14:paraId="7665745B" w14:textId="77777777" w:rsidR="00F47D86" w:rsidRPr="001702F9" w:rsidRDefault="00F47D86" w:rsidP="00F47D8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 développée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</w:rPr>
          <m:t>+bx+c</m:t>
        </m:r>
      </m:oMath>
    </w:p>
    <w:p w14:paraId="2D2DC564" w14:textId="77777777" w:rsidR="00F47D86" w:rsidRPr="001702F9" w:rsidRDefault="00F47D86" w:rsidP="00F47D8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 factorisée (lorsqu’il y a deux racines) 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)(x-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)</m:t>
        </m:r>
      </m:oMath>
    </w:p>
    <w:p w14:paraId="4FFA4A65" w14:textId="77777777" w:rsidR="00F47D86" w:rsidRPr="001702F9" w:rsidRDefault="00F47D86" w:rsidP="00F47D8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 canonique </w:t>
      </w: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a(x-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α</m:t>
        </m:r>
        <m:r>
          <w:rPr>
            <w:rFonts w:ascii="Cambria Math" w:hAnsi="Cambria Math"/>
            <w:color w:val="FF0000"/>
            <w:sz w:val="24"/>
            <w:szCs w:val="24"/>
          </w:rPr>
          <m:t>)²+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β</m:t>
        </m:r>
      </m:oMath>
    </w:p>
    <w:p w14:paraId="5004DFF4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610769E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allons à présent observer la représentation graphique de fonctions du second degré et le rôle que joue les différents paramètres. </w:t>
      </w:r>
    </w:p>
    <w:p w14:paraId="20A38994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E1C81C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1.Représentation graphique et forme développée</w:t>
      </w:r>
    </w:p>
    <w:p w14:paraId="3CC6AFBE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Ouvrir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Géogebra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D50D022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fenêtre de 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,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entrer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ax²+bx+c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04D8677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2C3C1B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b)Obtenir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+4x+3 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faisant varier les valeurs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a,b et c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Quelle forme 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obtient on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14:paraId="010A861E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C7EA1E" w14:textId="5542338B" w:rsidR="00F47D86" w:rsidRP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On obtient une parabole.</w:t>
      </w:r>
    </w:p>
    <w:p w14:paraId="0F6D43BD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CC6989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Faire varier c à l’aide des flèches. La forme de la courbe est-elle modifiée ? </w:t>
      </w:r>
    </w:p>
    <w:p w14:paraId="55F993FB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5D482E" w14:textId="4102F72F" w:rsidR="00F47D86" w:rsidRP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On obtient </w:t>
      </w: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toujours </w:t>
      </w: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une parabole.</w:t>
      </w:r>
    </w:p>
    <w:p w14:paraId="6D9EAEC6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A3DDC8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Obtenir de nouveau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2x²+4x+3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faire varier b à l’aide des flèches.</w:t>
      </w:r>
    </w:p>
    <w:p w14:paraId="58804B99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forme de la courbe est-elle modifiée ? </w:t>
      </w:r>
    </w:p>
    <w:p w14:paraId="4CE115DB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4916A5" w14:textId="35DE76DD" w:rsidR="00F47D86" w:rsidRP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On obtient </w:t>
      </w: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toujours </w:t>
      </w: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une parabole.</w:t>
      </w:r>
    </w:p>
    <w:p w14:paraId="777D8925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03458E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e) Obtenir de nouveau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2x²+4x+3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faire varier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l’aide des flèches.</w:t>
      </w:r>
    </w:p>
    <w:p w14:paraId="66902ED4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forme de la courbe est-elle modifiée ? </w:t>
      </w:r>
    </w:p>
    <w:p w14:paraId="4461577A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4696CA" w14:textId="1EE11326" w:rsidR="00E25D13" w:rsidRPr="00F47D86" w:rsidRDefault="00E25D13" w:rsidP="00E25D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47D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On obtient toujours une parabole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mais l’orientation des branches dépend du signe de a.</w:t>
      </w:r>
    </w:p>
    <w:p w14:paraId="0BEB5600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4EF2F9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f) </w:t>
      </w:r>
      <w:r w:rsidRPr="00917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Compléter :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5CC2469" w14:textId="52BD0EE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représentation graphique d’une fonction du second degré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</w:rPr>
          <m:t>+bx+c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</w:t>
      </w:r>
      <w:r w:rsidR="00E25D13" w:rsidRPr="00E25D13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parabole</w:t>
      </w:r>
      <w:r w:rsidRPr="00E25D13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dont les </w:t>
      </w:r>
      <w:r w:rsidR="00E25D13">
        <w:rPr>
          <w:rFonts w:ascii="Times New Roman" w:eastAsia="Times New Roman" w:hAnsi="Times New Roman" w:cs="Times New Roman"/>
          <w:sz w:val="24"/>
          <w:szCs w:val="24"/>
          <w:lang w:eastAsia="fr-FR"/>
        </w:rPr>
        <w:t>branches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orientées</w:t>
      </w:r>
      <w:r w:rsidR="00E25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25D13" w:rsidRPr="00E25D13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vers le haut lorsque a&gt;0</w:t>
      </w:r>
      <w:r w:rsidRPr="00E25D13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et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orientées </w:t>
      </w:r>
      <w:r w:rsidR="00E25D13" w:rsidRPr="00E25D13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vers le bas lorsque a&lt;0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14:paraId="539D7D7A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E38709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votre travail sur clé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(actch5part1.ggb)</w:t>
      </w:r>
    </w:p>
    <w:p w14:paraId="42C05CAE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68B05514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2.Représentation graphique et forme factorisée (deux racines)</w:t>
      </w:r>
    </w:p>
    <w:p w14:paraId="4FBCC040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Ouvrir un nouveau fichier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geogebra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Dans la fenêtre de 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,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entrer la fonction </w:t>
      </w:r>
      <m:oMath>
        <m:r>
          <w:rPr>
            <w:rFonts w:ascii="Cambria Math" w:hAnsi="Cambria Math"/>
            <w:color w:val="FF0000"/>
            <w:sz w:val="24"/>
            <w:szCs w:val="24"/>
          </w:rPr>
          <m:t>a*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x-x_1</m:t>
            </m:r>
          </m:e>
        </m:d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x-x_2</m:t>
            </m:r>
          </m:e>
        </m:d>
      </m:oMath>
      <w:r w:rsidRPr="001702F9">
        <w:rPr>
          <w:rFonts w:ascii="Arial" w:hAnsi="Arial"/>
          <w:color w:val="FF0000"/>
          <w:sz w:val="24"/>
          <w:szCs w:val="24"/>
        </w:rPr>
        <w:t>.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</w:p>
    <w:p w14:paraId="172824E1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b)Obtenir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-2(x-3)(x-5)</m:t>
        </m:r>
      </m:oMath>
    </w:p>
    <w:p w14:paraId="7A1B861B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Faire varier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et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1702F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0CF4A6C2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d) Compléter :</w:t>
      </w:r>
    </w:p>
    <w:p w14:paraId="20AE1827" w14:textId="094D6093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représentation graphique d’une fonction du second degré 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=a(x-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)(x-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)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</w:t>
      </w:r>
      <w:r w:rsidR="00E25D13" w:rsidRPr="0058568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parabole qui coupe l’axe des abscisses </w:t>
      </w:r>
      <w:r w:rsidR="0058568D" w:rsidRPr="0058568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aux points d’abscisse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et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</m:t>
            </m:r>
          </m:sub>
        </m:sSub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14:paraId="51E14212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B08554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votre travail sur clé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(actch5part2.ggb)</w:t>
      </w:r>
    </w:p>
    <w:p w14:paraId="13F7CAB9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2428E191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F6240A8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75743BA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70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3.Représentation graphique et forme canonique</w:t>
      </w:r>
    </w:p>
    <w:p w14:paraId="39CDF01E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a) a) Ouvrir un nouveau fichier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geogebra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Dans la fenêtre de 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,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entrer la fonction Dans f(x) écrire l’expression </w:t>
      </w:r>
      <m:oMath>
        <m:r>
          <w:rPr>
            <w:rFonts w:ascii="Cambria Math" w:hAnsi="Cambria Math" w:cs="Times New Roman"/>
            <w:sz w:val="24"/>
            <w:szCs w:val="24"/>
          </w:rPr>
          <m:t>a*(x-α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+β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</w:rPr>
        <w:t xml:space="preserve">    (retrouver</w:t>
      </w:r>
      <w:r w:rsidRPr="001702F9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</w:rPr>
        <w:t xml:space="preserve"> dans les caractères spéciaux)</w:t>
      </w:r>
    </w:p>
    <w:p w14:paraId="2C81758F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b)Obtenir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x-2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</m:t>
        </m:r>
      </m:oMath>
    </w:p>
    <w:p w14:paraId="7D87AD70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Faire varier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l’aide des flèches.</w:t>
      </w:r>
    </w:p>
    <w:p w14:paraId="59158E42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d) Compléter :</w:t>
      </w:r>
    </w:p>
    <w:p w14:paraId="2AFF5B76" w14:textId="1196C48F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gram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représentation graphique d’une fonction du second degré </w:t>
      </w: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a(x-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α</m:t>
        </m:r>
        <m:r>
          <w:rPr>
            <w:rFonts w:ascii="Cambria Math" w:hAnsi="Cambria Math"/>
            <w:color w:val="FF0000"/>
            <w:sz w:val="24"/>
            <w:szCs w:val="24"/>
          </w:rPr>
          <m:t>)²+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β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</w:t>
      </w:r>
      <w:r w:rsidR="0058568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parabole</w:t>
      </w:r>
      <w:r w:rsidRPr="0058568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admet la droite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d’équation </w:t>
      </w:r>
      <w:r w:rsidR="0058568D" w:rsidRPr="00E549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x=</w:t>
      </w:r>
      <w:r w:rsidR="0058568D" w:rsidRPr="00E549DD">
        <w:rPr>
          <w:rFonts w:ascii="Cambria Math" w:hAnsi="Cambria Math" w:cstheme="minorHAnsi"/>
          <w:i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α</m:t>
        </m:r>
      </m:oMath>
      <w:r w:rsidR="0058568D" w:rsidRPr="00E549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E549DD" w:rsidRPr="00E549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comme axe de symétrie 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dont le sommet </w:t>
      </w:r>
      <w:r w:rsidR="00E549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="00E549DD" w:rsidRPr="00E549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 pour coordonnées </w:t>
      </w: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(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α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;</m:t>
        </m:r>
      </m:oMath>
      <w:r w:rsidR="00E549DD" w:rsidRPr="00E549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β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)</m:t>
        </m:r>
      </m:oMath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14:paraId="21647D69" w14:textId="77777777" w:rsidR="00F47D86" w:rsidRPr="001702F9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votre travail sur clé </w:t>
      </w:r>
      <w:proofErr w:type="spellStart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(actch5part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1702F9">
        <w:rPr>
          <w:rFonts w:ascii="Times New Roman" w:eastAsia="Times New Roman" w:hAnsi="Times New Roman" w:cs="Times New Roman"/>
          <w:sz w:val="24"/>
          <w:szCs w:val="24"/>
          <w:lang w:eastAsia="fr-FR"/>
        </w:rPr>
        <w:t>.ggb)</w:t>
      </w:r>
    </w:p>
    <w:p w14:paraId="272BD9D2" w14:textId="77777777" w:rsidR="00F47D86" w:rsidRDefault="00F47D86" w:rsidP="00F47D8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</w:p>
    <w:p w14:paraId="58501B5D" w14:textId="77777777" w:rsidR="00F47D86" w:rsidRPr="0007405F" w:rsidRDefault="00F47D86" w:rsidP="00F47D8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74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4.Sens de variations d’une fonction du second degré</w:t>
      </w:r>
    </w:p>
    <w:tbl>
      <w:tblPr>
        <w:tblW w:w="10908" w:type="dxa"/>
        <w:tblBorders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5361"/>
        <w:gridCol w:w="5547"/>
      </w:tblGrid>
      <w:tr w:rsidR="00F47D86" w:rsidRPr="0007405F" w14:paraId="7284E364" w14:textId="77777777" w:rsidTr="004F11C9">
        <w:tc>
          <w:tcPr>
            <w:tcW w:w="5245" w:type="dxa"/>
          </w:tcPr>
          <w:p w14:paraId="1436A2F8" w14:textId="008A9A5A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a&gt;0</m:t>
              </m:r>
            </m:oMath>
          </w:p>
          <w:p w14:paraId="429EA496" w14:textId="77777777" w:rsidR="00256057" w:rsidRPr="009663EB" w:rsidRDefault="00256057" w:rsidP="002560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  <w:p w14:paraId="5B1CD945" w14:textId="77777777" w:rsidR="00256057" w:rsidRPr="009663EB" w:rsidRDefault="00256057" w:rsidP="0025605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8108B" wp14:editId="222F9497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808355</wp:posOffset>
                      </wp:positionV>
                      <wp:extent cx="266700" cy="247650"/>
                      <wp:effectExtent l="0" t="0" r="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6E7F93" w14:textId="77777777" w:rsidR="00256057" w:rsidRPr="00F83BD5" w:rsidRDefault="00256057" w:rsidP="002560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Times New Roman" w:cs="Times New Roman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β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8108B" id="Rectangle 57" o:spid="_x0000_s1026" style="position:absolute;margin-left:92.25pt;margin-top:63.65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ipVQIAAKUEAAAOAAAAZHJzL2Uyb0RvYy54bWysVE1v2zAMvQ/YfxB0X50EaboFdYqgRYYB&#10;RVsgHXpmZCk2IIsapcTOfv0o2f1Yt9OwHBRRpMinx0dfXvWtFUdNoUFXyunZRArtFFaN25fy++Pm&#10;02cpQgRXgUWnS3nSQV6tPn647PxSz7BGW2kSnMSFZedLWcfol0URVK1bCGfotWOnQWohskn7oiLo&#10;OHtri9lksig6pMoTKh0Cn94MTrnK+Y3RKt4bE3QUtpSMLeaV8rpLa7G6hOWewNeNGmHAP6BooXFc&#10;9CXVDUQQB2r+SNU2ijCgiWcK2wKNaZTOb+DXTCfvXrOtwev8FiYn+Beawv9Lq+6OW/9ATEPnwzLw&#10;Nr2iN9Smf8Yn+kzW6YUs3Ueh+HC2WFxMmFLFrtn8YnGeySxeL3sK8avGVqRNKYl7kSmC422IXJBD&#10;n0NSrYC2qTaNtdk4hWtL4gjcNu52hZ0UFkLkw1Ju8i+1jlP8ds060TGa83kGBqwnYyEyxtZXpQxu&#10;LwXYPQtVRcpYHKaKWQQJyw2Eeiia044lrEuQdFbTCP2VrLSL/a4fGdxhdXogQTgoLXi1aTjxLWN/&#10;AGJpMWM8LvGeF2OR0eK4k6JG+vm38xTPHWevFB1LlV/y4wCkmZJvjrXwZTqfJ21nY35+MWOD3np2&#10;bz3u0F4j0zrlwfQqb1N8tM9bQ9g+8VStU1V2gVNce+BsNK7jMEI8l0qv1zmM9ewh3rqtVyl5oixR&#10;+tg/AflRA5HFc4fPsoblOykMsemmw/UhommyThLFA6/c8WTwLOTej3Obhu2tnaNevy6rXwAAAP//&#10;AwBQSwMEFAAGAAgAAAAhAIf0UWPdAAAACwEAAA8AAABkcnMvZG93bnJldi54bWxMj81OwzAQhO9I&#10;vIO1lbhRpwmEKo1TISQ4cYAUcd7Exonqn8h2k/D2LCe47cyOZr+tj6s1bFYhjt4J2G0zYMr1Xo5O&#10;C/g4Pd/ugcWETqLxTgn4VhGOzfVVjZX0i3tXc5s0oxIXKxQwpDRVnMd+UBbj1k/K0e7LB4uJZNBc&#10;Blyo3BqeZ1nJLY6OLgw4qadB9ef2YgXMr7u3ThafZ92+JB0W7IzGIMTNZn08AEtqTX9h+MUndGiI&#10;qfMXJyMzpPd39xSlIX8ogFEiz0tyOnLKsgDe1Pz/D80PAAAA//8DAFBLAQItABQABgAIAAAAIQC2&#10;gziS/gAAAOEBAAATAAAAAAAAAAAAAAAAAAAAAABbQ29udGVudF9UeXBlc10ueG1sUEsBAi0AFAAG&#10;AAgAAAAhADj9If/WAAAAlAEAAAsAAAAAAAAAAAAAAAAALwEAAF9yZWxzLy5yZWxzUEsBAi0AFAAG&#10;AAgAAAAhAH1DaKlVAgAApQQAAA4AAAAAAAAAAAAAAAAALgIAAGRycy9lMm9Eb2MueG1sUEsBAi0A&#10;FAAGAAgAAAAhAIf0UWPdAAAACwEAAA8AAAAAAAAAAAAAAAAArwQAAGRycy9kb3ducmV2LnhtbFBL&#10;BQYAAAAABAAEAPMAAAC5BQAAAAA=&#10;" fillcolor="window" stroked="f" strokeweight="2pt">
                      <v:textbox>
                        <w:txbxContent>
                          <w:p w14:paraId="126E7F93" w14:textId="77777777" w:rsidR="00256057" w:rsidRPr="00F83BD5" w:rsidRDefault="00256057" w:rsidP="0025605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Times New Roman" w:cs="Times New Roman"/>
                                    <w:color w:val="FF0000"/>
                                    <w:sz w:val="20"/>
                                    <w:szCs w:val="20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643482" wp14:editId="1D3F15ED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1266190</wp:posOffset>
                      </wp:positionV>
                      <wp:extent cx="266700" cy="247650"/>
                      <wp:effectExtent l="0" t="0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D80546" w14:textId="77777777" w:rsidR="00256057" w:rsidRPr="00F83BD5" w:rsidRDefault="00256057" w:rsidP="002560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Times New Roman" w:cs="Times New Roman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α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43482" id="Rectangle 54" o:spid="_x0000_s1027" style="position:absolute;margin-left:59pt;margin-top:99.7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MVWAIAAKwEAAAOAAAAZHJzL2Uyb0RvYy54bWysVE1vGjEQvVfqf7B8bxYQIS3KEiEQVaUo&#10;iZRUORuvza7k9bi2YZf++j6bTUjTnqpyMDOe8Xy8ebPXN31r2EH50JAt+fhixJmykqrG7kr+/Wnz&#10;6TNnIQpbCUNWlfyoAr9ZfPxw3bm5mlBNplKeIYgN886VvI7RzYsiyFq1IlyQUxZGTb4VEarfFZUX&#10;HaK3ppiMRrOiI185T1KFgNv1ycgXOb7WSsZ7rYOKzJQctcV8+nxu01ksrsV854WrGzmUIf6hilY0&#10;FklfQ61FFGzvmz9CtY30FEjHC0ltQVo3UuUe0M149K6bx1o4lXsBOMG9whT+X1h5d3h0Dx4wdC7M&#10;A8TURa99m/5RH+szWMdXsFQfmcTlZDa7GgFSCdNkejW7zGAW58fOh/hVUcuSUHKPWWSIxOE2RCSE&#10;64tLyhXINNWmMSYrx7Aynh0ExoZpV9RxZkSIuCz5Jv/S6BDit2fGsg7VXE5zYQJ80kZE1Ni6quTB&#10;7jgTZgeiyuhzLZZSxkyCVMtahPqUNIcdUhibSlKZTUPpZ7CSFPttzxpkGKcX6WZL1fHBM08nwgUn&#10;Nw3i36KFB+HBMACHrYn3OLQhFE2DxFlN/uff7pM/Bg8rZx0Yi4Z+7IVXQOabBSW+jKfTRPGsTC+v&#10;JlD8W8v2rcXu2xUB3TH208ksJv9oXkTtqX3Gci1TVpiElch9gm5QVvG0SVhPqZbL7AZaOxFv7aOT&#10;KXhCLiH71D8L7wYqRHDojl7YLebvGHHyTS8tLfeRdJPpcsYVg08KViJTYFjftHNv9ex1/sgsfgEA&#10;AP//AwBQSwMEFAAGAAgAAAAhAAapyfHdAAAACwEAAA8AAABkcnMvZG93bnJldi54bWxMj81OwzAQ&#10;hO9IfQdrK3GjTtqqSkOcCiHBiQOkiPMmNk5U/0S2m4S3Z3uC287uaPab6rRYwyYV4uCdgHyTAVOu&#10;83JwWsDn+eWhABYTOonGOyXgR0U41au7CkvpZ/ehpiZpRiEuliigT2ksOY9dryzGjR+Vo9u3DxYT&#10;yaC5DDhTuDV8m2UHbnFw9KHHUT33qrs0VytgesvfW7n7uujmNekwY2s0BiHu18vTI7CklvRnhhs+&#10;oUNNTK2/OhmZIZ0X1CXRcDzugd0ch4w2rYDtrtgDryv+v0P9CwAA//8DAFBLAQItABQABgAIAAAA&#10;IQC2gziS/gAAAOEBAAATAAAAAAAAAAAAAAAAAAAAAABbQ29udGVudF9UeXBlc10ueG1sUEsBAi0A&#10;FAAGAAgAAAAhADj9If/WAAAAlAEAAAsAAAAAAAAAAAAAAAAALwEAAF9yZWxzLy5yZWxzUEsBAi0A&#10;FAAGAAgAAAAhAGrRUxVYAgAArAQAAA4AAAAAAAAAAAAAAAAALgIAAGRycy9lMm9Eb2MueG1sUEsB&#10;Ai0AFAAGAAgAAAAhAAapyfHdAAAACwEAAA8AAAAAAAAAAAAAAAAAsgQAAGRycy9kb3ducmV2Lnht&#10;bFBLBQYAAAAABAAEAPMAAAC8BQAAAAA=&#10;" fillcolor="window" stroked="f" strokeweight="2pt">
                      <v:textbox>
                        <w:txbxContent>
                          <w:p w14:paraId="6FD80546" w14:textId="77777777" w:rsidR="00256057" w:rsidRPr="00F83BD5" w:rsidRDefault="00256057" w:rsidP="0025605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Times New Roman" w:cs="Times New Roman"/>
                                    <w:color w:val="FF0000"/>
                                    <w:sz w:val="20"/>
                                    <w:szCs w:val="20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38EF81" wp14:editId="5B48E98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579755</wp:posOffset>
                      </wp:positionV>
                      <wp:extent cx="266700" cy="24765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A5AFE8" w14:textId="77777777" w:rsidR="00256057" w:rsidRPr="00F83BD5" w:rsidRDefault="00256057" w:rsidP="002560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F83BD5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8EF81" id="Rectangle 24" o:spid="_x0000_s1028" style="position:absolute;margin-left:58.75pt;margin-top:45.65pt;width:2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pYWAIAAKwEAAAOAAAAZHJzL2Uyb0RvYy54bWysVE1vGjEQvVfqf7B8bxYQIS3KEiEQVaUo&#10;iZRUORuvza7k9bi2YZf++j6bTUjTnqpyMDOe8Xy8ebPXN31r2EH50JAt+fhixJmykqrG7kr+/Wnz&#10;6TNnIQpbCUNWlfyoAr9ZfPxw3bm5mlBNplKeIYgN886VvI7RzYsiyFq1IlyQUxZGTb4VEarfFZUX&#10;HaK3ppiMRrOiI185T1KFgNv1ycgXOb7WSsZ7rYOKzJQctcV8+nxu01ksrsV854WrGzmUIf6hilY0&#10;FklfQ61FFGzvmz9CtY30FEjHC0ltQVo3UuUe0M149K6bx1o4lXsBOMG9whT+X1h5d3h0Dx4wdC7M&#10;A8TURa99m/5RH+szWMdXsFQfmcTlZDa7GgFSCdNkejW7zGAW58fOh/hVUcuSUHKPWWSIxOE2RCSE&#10;64tLyhXINNWmMSYrx7Aynh0ExoZpV9RxZkSIuCz5Jv/S6BDit2fGsg7VXE5zYQJ80kZE1Ni6quTB&#10;7jgTZgeiyuhzLZZSxkyCVMtahPqUNIcdUhibSlKZTUPpZ7CSFPttzxpkmKQX6WZL1fHBM08nwgUn&#10;Nw3i36KFB+HBMACHrYn3OLQhFE2DxFlN/uff7pM/Bg8rZx0Yi4Z+7IVXQOabBSW+jKfTRPGsTC+v&#10;JlD8W8v2rcXu2xUB3TH208ksJv9oXkTtqX3Gci1TVpiElch9gm5QVvG0SVhPqZbL7AZaOxFv7aOT&#10;KXhCLiH71D8L7wYqRHDojl7YLebvGHHyTS8tLfeRdJPpcsYVg08KViJTYFjftHNv9ex1/sgsfgEA&#10;AP//AwBQSwMEFAAGAAgAAAAhAIR2FjrcAAAACgEAAA8AAABkcnMvZG93bnJldi54bWxMj0FPwzAM&#10;he9I/IfISNxYWqoBK00nhAQnDtAhzm5j0mpNUiVZW/493glufvbT8/eq/WpHMVOIg3cK8k0Gglzn&#10;9eCMgs/Dy80DiJjQaRy9IwU/FGFfX15UWGq/uA+am2QEh7hYooI+pamUMnY9WYwbP5Hj27cPFhPL&#10;YKQOuHC4HeVtlt1Ji4PjDz1O9NxTd2xOVsH8lr+3uvg6muY1mbBgOxoMSl1frU+PIBKt6c8MZ3xG&#10;h5qZWn9yOoqRdX6/ZauCXV6AOBu2O160PBRZAbKu5P8K9S8AAAD//wMAUEsBAi0AFAAGAAgAAAAh&#10;ALaDOJL+AAAA4QEAABMAAAAAAAAAAAAAAAAAAAAAAFtDb250ZW50X1R5cGVzXS54bWxQSwECLQAU&#10;AAYACAAAACEAOP0h/9YAAACUAQAACwAAAAAAAAAAAAAAAAAvAQAAX3JlbHMvLnJlbHNQSwECLQAU&#10;AAYACAAAACEAUXB6WFgCAACsBAAADgAAAAAAAAAAAAAAAAAuAgAAZHJzL2Uyb0RvYy54bWxQSwEC&#10;LQAUAAYACAAAACEAhHYWOtwAAAAKAQAADwAAAAAAAAAAAAAAAACyBAAAZHJzL2Rvd25yZXYueG1s&#10;UEsFBgAAAAAEAAQA8wAAALsFAAAAAA==&#10;" fillcolor="window" stroked="f" strokeweight="2pt">
                      <v:textbox>
                        <w:txbxContent>
                          <w:p w14:paraId="73A5AFE8" w14:textId="77777777" w:rsidR="00256057" w:rsidRPr="00F83BD5" w:rsidRDefault="00256057" w:rsidP="0025605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83BD5">
                              <w:rPr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2B1D6" wp14:editId="0EDD2C85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963295</wp:posOffset>
                      </wp:positionV>
                      <wp:extent cx="222250" cy="0"/>
                      <wp:effectExtent l="0" t="0" r="0" b="0"/>
                      <wp:wrapNone/>
                      <wp:docPr id="1937956550" name="Connecteur droit 1937956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81FCD" id="Connecteur droit 19379565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75.85pt" to="87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9zpwEAALgDAAAOAAAAZHJzL2Uyb0RvYy54bWysU9tu2zAMfR/QfxD03sgJsGEw4vShQfsy&#10;dMUuH6DKVCxAN4hq7Pz9KDlxhq3AsGF+oGWS55A8ord3k7PsCAlN8B1frxrOwKvQG3/o+PdvD7cf&#10;OcMsfS9t8NDxEyC/2928246xhU0Ygu0hMSLx2I6x40POsRUC1QBO4ipE8BTUITmZ6TMdRJ/kSOzO&#10;ik3TfBBjSH1MQQEiefdzkO8qv9ag8metETKzHafecrWp2pdixW4r20OScTDq3Ib8hy6cNJ6KLlR7&#10;mSV7TeY3KmdUChh0XqngRNDaKKgz0DTr5pdpvg4yQp2FxMG4yIT/j1Y9He/9cyIZxogtxudUpph0&#10;cuVN/bGpinVaxIIpM0XODT3vSVJ1CYkrLibMjxAcK4eOW+PLGLKVx0+YqRalXlKK2/pii2cvcWBH&#10;SZfV06ncDqWWsLi2V0/5ZGGGfgHNTE8NrWuJujlwb9NMI5UCn9cLE2UXmDbWLsDmz8BzfoFC3aq/&#10;AS+IWjn4vICd8SG9VT1Pl5b1nH9RYJ67SPAS+lO9uCoNrUfV6rzKZf9+/q7w6w+3+wEAAP//AwBQ&#10;SwMEFAAGAAgAAAAhACmDCN7eAAAACwEAAA8AAABkcnMvZG93bnJldi54bWxMj81OwzAQhO9IvIO1&#10;SFwQdVoKJSFOBQgunKD8iOMmXuKosR3ZbhPenq2EBLed2dHst+V6sr3YU4iddwrmswwEucbrzrUK&#10;3l4fz69BxIROY+8dKfimCOvq+KjEQvvRvdB+k1rBJS4WqMCkNBRSxsaQxTjzAznefflgMbEMrdQB&#10;Ry63vVxk2ZW02Dm+YHCge0PNdrOzCgbz8HTXLvL3Dpt6+bH9fA5nNCp1ejLd3oBINKW/MBzwGR0q&#10;Zqr9zukoetYXec5RHi7nKxCHxGrJTv3ryKqU/3+ofgAAAP//AwBQSwECLQAUAAYACAAAACEAtoM4&#10;kv4AAADhAQAAEwAAAAAAAAAAAAAAAAAAAAAAW0NvbnRlbnRfVHlwZXNdLnhtbFBLAQItABQABgAI&#10;AAAAIQA4/SH/1gAAAJQBAAALAAAAAAAAAAAAAAAAAC8BAABfcmVscy8ucmVsc1BLAQItABQABgAI&#10;AAAAIQAw+f9zpwEAALgDAAAOAAAAAAAAAAAAAAAAAC4CAABkcnMvZTJvRG9jLnhtbFBLAQItABQA&#10;BgAIAAAAIQApgwje3gAAAAsBAAAPAAAAAAAAAAAAAAAAAAEEAABkcnMvZG93bnJldi54bWxQSwUG&#10;AAAAAAQABADzAAAADA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1B29F" wp14:editId="1A2E6278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963295</wp:posOffset>
                      </wp:positionV>
                      <wp:extent cx="0" cy="0"/>
                      <wp:effectExtent l="0" t="0" r="0" b="0"/>
                      <wp:wrapNone/>
                      <wp:docPr id="757043169" name="Connecteur droit 757043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1E309" id="Connecteur droit 75704316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5pt,75.85pt" to="69.9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eLcUet4A&#10;AAALAQAADwAAAGRycy9kb3ducmV2LnhtbEyPQUvDQBCF74L/YRnBm920orYxm1IKYi2UYivU4zY7&#10;JtHsbNjdNum/dyqC3ua9ebz5Jpv2thFH9KF2pGA4SEAgFc7UVCp42z7djEGEqMnoxhEqOGGAaX55&#10;kenUuI5e8biJpeASCqlWUMXYplKGokKrw8C1SLz7cN7qyNKX0njdcblt5ChJ7qXVNfGFSrc4r7D4&#10;2hysgpVfLOaz5emT1u+2242Wu/VL/6zU9VU/ewQRsY9/YTjjMzrkzLR3BzJBNKxvJxOO8nA3fABx&#10;Tvw4+19H5pn8/0P+DQ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Hi3FHreAAAACwEA&#10;AA8AAAAAAAAAAAAAAAAA7gMAAGRycy9kb3ducmV2LnhtbFBLBQYAAAAABAAEAPMAAAD5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44DDE" wp14:editId="6EAC00E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925195</wp:posOffset>
                      </wp:positionV>
                      <wp:extent cx="114300" cy="133350"/>
                      <wp:effectExtent l="0" t="0" r="19050" b="0"/>
                      <wp:wrapNone/>
                      <wp:docPr id="7" name="Signe de multiplicati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431FC" id="Signe de multiplication 7" o:spid="_x0000_s1026" style="position:absolute;margin-left:65.45pt;margin-top:72.85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X5YwIAABoFAAAOAAAAZHJzL2Uyb0RvYy54bWysVE1v2zAMvQ/YfxB0X2znYx9GnCJo0WFA&#10;1wZrh54VWaoFyKImKXGyXz9KdpyiLXYYloMimuQj9fSo5cWh1WQvnFdgKlpMckqE4VAr81TRnw/X&#10;Hz5T4gMzNdNgREWPwtOL1ft3y86WYgoN6Fo4giDGl52taBOCLbPM80a0zE/ACoNOCa5lAU33lNWO&#10;dYje6mya5x+zDlxtHXDhPX696p10lfClFDzcSelFILqi2FtIq0vrNq7ZasnKJ8dso/jQBvuHLlqm&#10;DBYdoa5YYGTn1CuoVnEHHmSYcGgzkFJxkc6ApynyF6e5b5gV6SxIjrcjTf7/wfLb/b3dOKShs770&#10;uI2nOEjXxn/sjxwSWceRLHEIhOPHopjPcqSUo6uYzWaLRGZ2TrbOh68CWhI3FcULbL7vdFBWHxNV&#10;bH/jAxbGlFMoGuc20i4ctYidaPNDSKJqLDxN2Ukh4lI7smd4t4xzYULRuxpWi/7zIsdfvGQsMmYk&#10;KwFGZKm0HrEHgKi+19g9zBAfU0US2Jic/62xPnnMSJXBhDG5VQbcWwAaTzVU7uNPJPXURJa2UB83&#10;jjjo5e0tv1bI+Q3zYcMc6hmvCWc03OEiNXQVhWFHSQPu91vfYzzKDL2UdDgfFfW/dswJSvQ3gwL8&#10;UszncaCSMV98mqLhnnu2zz1m114CXlOBr4HlaRvjgz5tpYP2EUd5HauiixmOtSvKgzsZl6GfW3wM&#10;uFivUxgOkWXhxtxbHsEjq1FLD4dH5uwgvICKvYXTLLHyhe762JhpYL0LIFUS5ZnXgW8cwCSc4bGI&#10;E/7cTlHnJ231BwAA//8DAFBLAwQUAAYACAAAACEAjQz/zeEAAAALAQAADwAAAGRycy9kb3ducmV2&#10;LnhtbEyPQU/DMAyF70j8h8hIXKYtZWzdKE0nQJo4oErQIc5Z47UVjVOadCv8erwT3N6zn54/p5vR&#10;tuKIvW8cKbiZRSCQSmcaqhS877bTNQgfNBndOkIF3+hhk11epDox7kRveCxCJbiEfKIV1CF0iZS+&#10;rNFqP3MdEu8Orrc6sO0raXp94nLbynkUxdLqhvhCrTt8qrH8LAar4PX5I9/O6/znReaH5SPGw9ek&#10;mCh1fTU+3IMIOIa/MJzxGR0yZtq7gYwXLfvb6I6jLBbLFYhzYrHmyZ5FHK9AZqn8/0P2CwAA//8D&#10;AFBLAQItABQABgAIAAAAIQC2gziS/gAAAOEBAAATAAAAAAAAAAAAAAAAAAAAAABbQ29udGVudF9U&#10;eXBlc10ueG1sUEsBAi0AFAAGAAgAAAAhADj9If/WAAAAlAEAAAsAAAAAAAAAAAAAAAAALwEAAF9y&#10;ZWxzLy5yZWxzUEsBAi0AFAAGAAgAAAAhABqs1fljAgAAGgUAAA4AAAAAAAAAAAAAAAAALgIAAGRy&#10;cy9lMm9Eb2MueG1sUEsBAi0AFAAGAAgAAAAhAI0M/83hAAAACwEAAA8AAAAAAAAAAAAAAAAAvQQA&#10;AGRycy9kb3ducmV2LnhtbFBLBQYAAAAABAAEAPMAAADLBQAAAAA=&#10;" path="m17246,40775l37658,23280,57150,46021,76642,23280,97054,40775,74854,66675,97054,92575,76642,110070,57150,87329,37658,110070,17246,92575,39446,66675,17246,40775xe" fillcolor="#4472c4 [3204]" strokecolor="#1f3763 [1604]" strokeweight="1pt">
                      <v:stroke joinstyle="miter"/>
                      <v:path arrowok="t" o:connecttype="custom" o:connectlocs="17246,40775;37658,23280;57150,46021;76642,23280;97054,40775;74854,66675;97054,92575;76642,110070;57150,87329;37658,110070;17246,92575;39446,66675;17246,40775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CAF02" wp14:editId="16C2D18C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963295</wp:posOffset>
                      </wp:positionV>
                      <wp:extent cx="0" cy="254000"/>
                      <wp:effectExtent l="0" t="0" r="38100" b="1270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BD86F" id="Connecteur droit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75.85pt" to="69.9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PtqAEAALgDAAAOAAAAZHJzL2Uyb0RvYy54bWysU9tu2zAMfR/QfxD03sgJumEw4vShQfsy&#10;bMUuH8DKVCxAN0hq7Pz9KDlxhm3AsGEvtETyHJJH9PZ+soYdMSbtXcfXq4YzdNL32h06/u3r4+17&#10;zlIG14PxDjt+wsTvdzdvtmNoceMHb3qMjEhcasfQ8SHn0AqR5IAW0soHdBRUPlrIdI0H0UcYid0a&#10;sWmad2L0sQ/RS0yJvPs5yHeVXymU+ZNSCTMzHafecrWx2pdixW4L7SFCGLQ8twH/0IUF7ajoQrWH&#10;DOw16l+orJbRJ6/ySnorvFJaYp2Bplk3P03zZYCAdRYSJ4VFpvT/aOXH44N7jiTDGFKbwnMsU0wq&#10;2vKl/thUxTotYuGUmZydkrybt3dNU3UUV1yIKT+ht6wcOm60K2NAC8cPKVMtSr2kFLdxxRbPHtLA&#10;jkCP1dOpvA6llrC4tldP+WRwhn5GxXRPDa1ribo5+GDiTANSosvrhYmyC0xpYxZg82fgOb9AsW7V&#10;34AXRK3sXV7AVjsff1c9T5eW1Zx/UWCeu0jw4vtTfbgqDa1H1eq8ymX/frxX+PWH230HAAD//wMA&#10;UEsDBBQABgAIAAAAIQCTfDWC3AAAAAsBAAAPAAAAZHJzL2Rvd25yZXYueG1sTE/LTsMwELwj8Q/W&#10;InFB1Gl5JsSpAMGFE7QFcXTiJY4aryPbbcLfs+UCt5nZ0exMuZxcL/YYYudJwXyWgUBqvOmoVbBZ&#10;P5/fgohJk9G9J1TwjRGW1fFRqQvjR3rD/Sq1gkMoFlqBTWkopIyNRafjzA9IfPvywenENLTSBD1y&#10;uOvlIsuupdMd8QerB3y02GxXO6dgsE8vD+0if+90U19+bD9fwxmOSp2eTPd3IBJO6c8Mh/pcHSru&#10;VPsdmSh65hd5zlYGV/MbEAfHr1IzyFmRVSn/b6h+AAAA//8DAFBLAQItABQABgAIAAAAIQC2gziS&#10;/gAAAOEBAAATAAAAAAAAAAAAAAAAAAAAAABbQ29udGVudF9UeXBlc10ueG1sUEsBAi0AFAAGAAgA&#10;AAAhADj9If/WAAAAlAEAAAsAAAAAAAAAAAAAAAAALwEAAF9yZWxzLy5yZWxzUEsBAi0AFAAGAAgA&#10;AAAhAF+aE+2oAQAAuAMAAA4AAAAAAAAAAAAAAAAALgIAAGRycy9lMm9Eb2MueG1sUEsBAi0AFAAG&#10;AAgAAAAhAJN8NYLcAAAACwEAAA8AAAAAAAAAAAAAAAAAAgQAAGRycy9kb3ducmV2LnhtbFBLBQYA&#10;AAAABAAEAPMAAAAL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Pr="009663E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AED97F7" wp14:editId="4D8EB8B0">
                  <wp:extent cx="2000250" cy="163195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E72B4" w14:textId="1682AFD9" w:rsidR="00F47D86" w:rsidRDefault="00F47D86" w:rsidP="004F1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a&gt;0</m:t>
              </m:r>
            </m:oMath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alors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f</m:t>
              </m:r>
            </m:oMath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</w:t>
            </w:r>
            <w:r w:rsidR="00290D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</w:t>
            </w:r>
            <w:r w:rsidR="002560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croissante </w:t>
            </w:r>
            <w:proofErr w:type="gramStart"/>
            <w:r w:rsidR="002560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sur</w:t>
            </w:r>
            <w:r w:rsidR="00290D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]</w:t>
            </w:r>
            <w:proofErr w:type="gramEnd"/>
            <w:r w:rsidR="00290D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-∞ ;</w:t>
            </w:r>
            <w:r w:rsidR="00290DD7">
              <w:rPr>
                <w:rFonts w:ascii="Cambria Math" w:hAnsi="Cambria Math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2560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90D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croissante sur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[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;+∞[</m:t>
              </m:r>
            </m:oMath>
          </w:p>
          <w:p w14:paraId="5161B62C" w14:textId="77777777" w:rsidR="00256057" w:rsidRPr="009663EB" w:rsidRDefault="00256057" w:rsidP="002560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  <w:tbl>
            <w:tblPr>
              <w:tblW w:w="4552" w:type="dxa"/>
              <w:tblInd w:w="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5"/>
              <w:gridCol w:w="3947"/>
            </w:tblGrid>
            <w:tr w:rsidR="00256057" w:rsidRPr="009663EB" w14:paraId="37FE09C9" w14:textId="77777777" w:rsidTr="00CE0296">
              <w:trPr>
                <w:trHeight w:val="315"/>
              </w:trPr>
              <w:tc>
                <w:tcPr>
                  <w:tcW w:w="605" w:type="dxa"/>
                </w:tcPr>
                <w:p w14:paraId="2C96A388" w14:textId="77777777" w:rsidR="00256057" w:rsidRPr="009663EB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9663EB">
                    <w:rPr>
                      <w:rFonts w:ascii="Times New Roman" w:hAnsi="Times New Roman" w:cs="Times New Roman"/>
                      <w:i/>
                    </w:rPr>
                    <w:t>x</w:t>
                  </w:r>
                  <w:proofErr w:type="gramEnd"/>
                </w:p>
              </w:tc>
              <w:tc>
                <w:tcPr>
                  <w:tcW w:w="3947" w:type="dxa"/>
                </w:tcPr>
                <w:p w14:paraId="2A0C6150" w14:textId="77777777" w:rsidR="00256057" w:rsidRPr="005E2DBD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E2DBD">
                    <w:rPr>
                      <w:rFonts w:ascii="Times New Roman" w:hAnsi="Times New Roman" w:cs="Times New Roman"/>
                      <w:bCs/>
                    </w:rPr>
                    <w:t xml:space="preserve">-∞                      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Pr="005E2DB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EA69FB">
                    <w:rPr>
                      <w:rFonts w:ascii="Cambria Math" w:hAnsi="Times New Roman" w:cs="Times New Roman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Times New Roman" w:cs="Times New Roman"/>
                        <w:color w:val="FF0000"/>
                        <w:sz w:val="20"/>
                        <w:szCs w:val="20"/>
                      </w:rPr>
                      <m:t>α</m:t>
                    </m:r>
                  </m:oMath>
                  <w:r w:rsidRPr="005E2DBD">
                    <w:rPr>
                      <w:rFonts w:ascii="Times New Roman" w:hAnsi="Times New Roman" w:cs="Times New Roman"/>
                      <w:bCs/>
                    </w:rPr>
                    <w:t xml:space="preserve">                          +</w:t>
                  </w:r>
                  <m:oMath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oMath>
                </w:p>
              </w:tc>
            </w:tr>
            <w:tr w:rsidR="00256057" w:rsidRPr="009663EB" w14:paraId="3727E7BD" w14:textId="77777777" w:rsidTr="00CE0296">
              <w:trPr>
                <w:trHeight w:val="982"/>
              </w:trPr>
              <w:tc>
                <w:tcPr>
                  <w:tcW w:w="605" w:type="dxa"/>
                </w:tcPr>
                <w:p w14:paraId="27CA480D" w14:textId="77777777" w:rsidR="00256057" w:rsidRPr="009663EB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163AE102" w14:textId="77777777" w:rsidR="00256057" w:rsidRPr="009663EB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  <w:p w14:paraId="6BD6CBBC" w14:textId="77777777" w:rsidR="00256057" w:rsidRPr="009663EB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947" w:type="dxa"/>
                </w:tcPr>
                <w:p w14:paraId="2A52EC7A" w14:textId="77777777" w:rsidR="00256057" w:rsidRPr="00EA69FB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A69FB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0F201FF" wp14:editId="2F43604A">
                            <wp:simplePos x="0" y="0"/>
                            <wp:positionH relativeFrom="column">
                              <wp:posOffset>1189355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933450" cy="463550"/>
                            <wp:effectExtent l="0" t="38100" r="57150" b="31750"/>
                            <wp:wrapNone/>
                            <wp:docPr id="51" name="Connecteur droit avec flèch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33450" cy="463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DD229D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51" o:spid="_x0000_s1026" type="#_x0000_t32" style="position:absolute;margin-left:93.65pt;margin-top:6.5pt;width:73.5pt;height:3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pmwwEAANkDAAAOAAAAZHJzL2Uyb0RvYy54bWysU02P0zAQvSPxHyzfadLt7gqipnvoAhcE&#10;K77uXmecWPKX7KFJ/j1jp80iQEggLiPHnvfmzZvJ/m6yhp0gJu1dy7ebmjNw0nfa9S3/8vnNi5ec&#10;JRSuE8Y7aPkMid8dnj/bj6GBKz9400FkROJSM4aWD4ihqaokB7AibXwAR4/KRyuQPmNfdVGMxG5N&#10;dVXXt9XoYxeil5AS3d4vj/xQ+JUCiR+USoDMtJy0YYmxxMccq8NeNH0UYdDyLEP8gwortKOiK9W9&#10;QMG+Rf0LldUy+uQVbqS3lVdKSyg9UDfb+qduPg0iQOmFzElhtSn9P1r5/nR0D5FsGENqUniIuYtJ&#10;RcuU0eErzbT0RUrZVGybV9tgQibp8tVud31D5kp6ur7d3dCZ+KqFJtOFmPAteMvyoeUJo9D9gEfv&#10;HA3Ix6WEOL1LuAAvgAw2LkcU2rx2HcM50BZh1ML1Bs51ckr1pL+ccDawwD+CYrojnUuZslpwNJGd&#10;BC2FkBIcblcmys4wpY1ZgXWx4I/Ac36GQlm7vwGviFLZO1zBVjsff1cdp4tkteRfHFj6zhY8+m4u&#10;ky3W0P6UmZx3PS/oj98F/vRHHr4DAAD//wMAUEsDBBQABgAIAAAAIQBQ99JS4AAAAAkBAAAPAAAA&#10;ZHJzL2Rvd25yZXYueG1sTI/NTsMwEITvSLyDtUjcqANBbRriVPw0h/ZQibZCHJ14SQLxOordNrx9&#10;l1O57eyOZr/JFqPtxBEH3zpScD+JQCBVzrRUK9jvirsEhA+ajO4coYJf9LDIr68ynRp3onc8bkMt&#10;OIR8qhU0IfSplL5q0Go/cT0S377cYHVgOdTSDPrE4baTD1E0lVa3xB8a3eNrg9XP9mA5ZVW8zJff&#10;m89k/ba2H2Vh6+XcKnV7Mz4/gQg4hosZ/vAZHXJmKt2BjBcd62QWs5WHmDuxIY4feVEqSKYRyDyT&#10;/xvkZwAAAP//AwBQSwECLQAUAAYACAAAACEAtoM4kv4AAADhAQAAEwAAAAAAAAAAAAAAAAAAAAAA&#10;W0NvbnRlbnRfVHlwZXNdLnhtbFBLAQItABQABgAIAAAAIQA4/SH/1gAAAJQBAAALAAAAAAAAAAAA&#10;AAAAAC8BAABfcmVscy8ucmVsc1BLAQItABQABgAIAAAAIQDWYVpmwwEAANkDAAAOAAAAAAAAAAAA&#10;AAAAAC4CAABkcnMvZTJvRG9jLnhtbFBLAQItABQABgAIAAAAIQBQ99JS4AAAAAkBAAAPAAAAAAAA&#10;AAAAAAAAAB0EAABkcnMvZG93bnJldi54bWxQSwUGAAAAAAQABADzAAAAKgUA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EA69FB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6D1C9C1" wp14:editId="7935C6E7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028700" cy="463550"/>
                            <wp:effectExtent l="0" t="0" r="57150" b="69850"/>
                            <wp:wrapNone/>
                            <wp:docPr id="50" name="Connecteur droit avec flèch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28700" cy="463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72BD27D" id="Connecteur droit avec flèche 50" o:spid="_x0000_s1026" type="#_x0000_t32" style="position:absolute;margin-left:1.15pt;margin-top:6.5pt;width:81pt;height:3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TvQEAANADAAAOAAAAZHJzL2Uyb0RvYy54bWysU9uO0zAQfUfiHyy/0ySFXVZR033oAi8I&#10;Vlw+wOuME0u+yR6a5O8Zu22KAAmBeJn4MufMzPHJ7n62hh0hJu1dx5tNzRk46Xvtho5//fL2xR1n&#10;CYXrhfEOOr5A4vf75892U2hh60dveoiMSFxqp9DxETG0VZXkCFakjQ/g6FL5aAXSNg5VH8VE7NZU&#10;27q+rSYf+xC9hJTo9OF0yfeFXymQ+FGpBMhMx6k3LDGW+JRjtd+JdogijFqe2xD/0IUV2lHRlepB&#10;oGDfov6FymoZffIKN9LbyiulJZQZaJqm/mmaz6MIUGYhcVJYZUr/j1Z+OB7cYyQZppDaFB5jnmJW&#10;0eYv9cfmItayigUzMkmHTb29e12TppLuXt2+vLkpalZXdIgJ34G3LC86njAKPYx48M7Ru/jYFMXE&#10;8X1Cqk/ACyCXNi5HFNq8cT3DJZB5MGrhBgP51Sg9p1TXtssKFwMn+CdQTPe50VKmOAoOJrKjIC8I&#10;KcFhszJRdoYpbcwKrP8MPOdnKBS3/Q14RZTK3uEKttr5+LvqOF9aVqf8iwKnubMET75fyoMWacg2&#10;RauzxbMvf9wX+PVH3H8HAAD//wMAUEsDBBQABgAIAAAAIQBQrdTP2wAAAAcBAAAPAAAAZHJzL2Rv&#10;d25yZXYueG1sTI/BTsMwEETvSPyDtUjcqEOKojaNUyEkegRROMDNjbd21HgdxW4S+Hq2JzjuzGj2&#10;TbWdfSdGHGIbSMH9IgOB1ATTklXw8f58twIRkyaju0Co4BsjbOvrq0qXJkz0huM+WcElFEutwKXU&#10;l1LGxqHXcRF6JPaOYfA68TlYaQY9cbnvZJ5lhfS6Jf7gdI9PDpvT/uwVvNrP0ee0a+Vx/fWzsy/m&#10;5Kak1O3N/LgBkXBOf2G44DM61Mx0CGcyUXQK8iUHWV7yootdPLBwULAqMpB1Jf/z178AAAD//wMA&#10;UEsBAi0AFAAGAAgAAAAhALaDOJL+AAAA4QEAABMAAAAAAAAAAAAAAAAAAAAAAFtDb250ZW50X1R5&#10;cGVzXS54bWxQSwECLQAUAAYACAAAACEAOP0h/9YAAACUAQAACwAAAAAAAAAAAAAAAAAvAQAAX3Jl&#10;bHMvLnJlbHNQSwECLQAUAAYACAAAACEAFh0gE70BAADQAwAADgAAAAAAAAAAAAAAAAAuAgAAZHJz&#10;L2Uyb0RvYy54bWxQSwECLQAUAAYACAAAACEAUK3Uz9sAAAAHAQAADwAAAAAAAAAAAAAAAAAXBAAA&#10;ZHJzL2Rvd25yZXYueG1sUEsFBgAAAAAEAAQA8wAAAB8F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  <w:p w14:paraId="4A46BD7E" w14:textId="77777777" w:rsidR="00256057" w:rsidRPr="00EA69FB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6E054F5" w14:textId="77777777" w:rsidR="00256057" w:rsidRPr="00EA69FB" w:rsidRDefault="00256057" w:rsidP="0025605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A69FB">
                    <w:rPr>
                      <w:rFonts w:ascii="Times New Roman" w:hAnsi="Times New Roman" w:cs="Times New Roman"/>
                      <w:b/>
                    </w:rPr>
                    <w:t xml:space="preserve">                               </w:t>
                  </w:r>
                  <w:r w:rsidRPr="00EA69FB">
                    <w:rPr>
                      <w:rFonts w:ascii="Cambria Math" w:hAnsi="Times New Roman" w:cs="Times New Roman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Times New Roman" w:cs="Times New Roman"/>
                        <w:color w:val="FF0000"/>
                        <w:sz w:val="20"/>
                        <w:szCs w:val="20"/>
                      </w:rPr>
                      <m:t>β</m:t>
                    </m:r>
                  </m:oMath>
                  <w:r w:rsidRPr="00EA69F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c>
            </w:tr>
          </w:tbl>
          <w:p w14:paraId="0A18E4FD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663" w:type="dxa"/>
          </w:tcPr>
          <w:p w14:paraId="78157368" w14:textId="2F29E8A4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0</m:t>
              </m:r>
            </m:oMath>
          </w:p>
          <w:p w14:paraId="2FA76913" w14:textId="5AE25C54" w:rsidR="00290DD7" w:rsidRPr="009663EB" w:rsidRDefault="00CE0296" w:rsidP="00290D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8FCF143" wp14:editId="7C44B3FE">
                  <wp:extent cx="2060474" cy="1614607"/>
                  <wp:effectExtent l="0" t="0" r="0" b="5080"/>
                  <wp:docPr id="5268171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17172" name=""/>
                          <pic:cNvPicPr/>
                        </pic:nvPicPr>
                        <pic:blipFill rotWithShape="1">
                          <a:blip r:embed="rId14"/>
                          <a:srcRect l="51587" t="60329" r="33863" b="21429"/>
                          <a:stretch/>
                        </pic:blipFill>
                        <pic:spPr bwMode="auto">
                          <a:xfrm>
                            <a:off x="0" y="0"/>
                            <a:ext cx="2067487" cy="1620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AAD5BB" w14:textId="36CB4874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6CC60F3" w14:textId="77777777" w:rsidR="00290DD7" w:rsidRDefault="00290DD7" w:rsidP="0029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fr-FR"/>
                </w:rPr>
                <m:t>0</m:t>
              </m:r>
            </m:oMath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alors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f</m:t>
              </m:r>
            </m:oMath>
            <w:r w:rsidRPr="00074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croissante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sur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-∞ ;</w:t>
            </w:r>
            <w:r>
              <w:rPr>
                <w:rFonts w:ascii="Cambria Math" w:hAnsi="Cambria Math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α]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</w:p>
          <w:p w14:paraId="3E1B7AD0" w14:textId="656C244F" w:rsidR="00290DD7" w:rsidRDefault="00290DD7" w:rsidP="0029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croissante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[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α;+∞[</m:t>
              </m:r>
            </m:oMath>
          </w:p>
          <w:p w14:paraId="1191D661" w14:textId="77777777" w:rsidR="00F47D86" w:rsidRPr="0007405F" w:rsidRDefault="00F47D86" w:rsidP="004F1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3989"/>
            </w:tblGrid>
            <w:tr w:rsidR="00290DD7" w:rsidRPr="0007405F" w14:paraId="113D875C" w14:textId="77777777" w:rsidTr="00290DD7">
              <w:trPr>
                <w:cantSplit/>
              </w:trPr>
              <w:tc>
                <w:tcPr>
                  <w:tcW w:w="574" w:type="dxa"/>
                </w:tcPr>
                <w:p w14:paraId="22DA0056" w14:textId="183F282C" w:rsidR="00290DD7" w:rsidRPr="0007405F" w:rsidRDefault="00290DD7" w:rsidP="00290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9663EB">
                    <w:rPr>
                      <w:rFonts w:ascii="Times New Roman" w:hAnsi="Times New Roman" w:cs="Times New Roman"/>
                      <w:i/>
                    </w:rPr>
                    <w:t>x</w:t>
                  </w:r>
                  <w:proofErr w:type="gramEnd"/>
                </w:p>
              </w:tc>
              <w:tc>
                <w:tcPr>
                  <w:tcW w:w="3989" w:type="dxa"/>
                </w:tcPr>
                <w:p w14:paraId="204BA675" w14:textId="52DC6AF5" w:rsidR="00290DD7" w:rsidRPr="0007405F" w:rsidRDefault="00290DD7" w:rsidP="00290DD7">
                  <w:pPr>
                    <w:spacing w:after="0" w:line="240" w:lineRule="auto"/>
                    <w:ind w:right="6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E2DBD">
                    <w:rPr>
                      <w:rFonts w:ascii="Times New Roman" w:hAnsi="Times New Roman" w:cs="Times New Roman"/>
                      <w:bCs/>
                    </w:rPr>
                    <w:t xml:space="preserve">-∞            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5E2DBD">
                    <w:rPr>
                      <w:rFonts w:ascii="Times New Roman" w:hAnsi="Times New Roman" w:cs="Times New Roman"/>
                      <w:bCs/>
                    </w:rPr>
                    <w:t xml:space="preserve">       </w:t>
                  </w:r>
                  <w:r w:rsidRPr="00EA69FB">
                    <w:rPr>
                      <w:rFonts w:ascii="Cambria Math" w:hAnsi="Times New Roman" w:cs="Times New Roman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Times New Roman" w:cs="Times New Roman"/>
                        <w:color w:val="FF0000"/>
                        <w:sz w:val="20"/>
                        <w:szCs w:val="20"/>
                      </w:rPr>
                      <m:t>α</m:t>
                    </m:r>
                  </m:oMath>
                  <w:r w:rsidRPr="005E2DBD">
                    <w:rPr>
                      <w:rFonts w:ascii="Times New Roman" w:hAnsi="Times New Roman" w:cs="Times New Roman"/>
                      <w:bCs/>
                    </w:rPr>
                    <w:t xml:space="preserve">                        +</w:t>
                  </w:r>
                  <m:oMath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oMath>
                </w:p>
              </w:tc>
            </w:tr>
            <w:tr w:rsidR="00290DD7" w:rsidRPr="0007405F" w14:paraId="59B93AA2" w14:textId="77777777" w:rsidTr="00290DD7">
              <w:trPr>
                <w:cantSplit/>
              </w:trPr>
              <w:tc>
                <w:tcPr>
                  <w:tcW w:w="574" w:type="dxa"/>
                </w:tcPr>
                <w:p w14:paraId="384CC9B8" w14:textId="77777777" w:rsidR="00290DD7" w:rsidRPr="009663EB" w:rsidRDefault="00290DD7" w:rsidP="00290DD7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0F1F59D" w14:textId="77777777" w:rsidR="00290DD7" w:rsidRPr="00290DD7" w:rsidRDefault="00290DD7" w:rsidP="00290D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</m:oMath>
                  </m:oMathPara>
                </w:p>
                <w:p w14:paraId="5B0F028F" w14:textId="77777777" w:rsidR="00290DD7" w:rsidRDefault="00290DD7" w:rsidP="00290D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</w:pPr>
                </w:p>
                <w:p w14:paraId="13A8B7C7" w14:textId="5FABB04D" w:rsidR="00290DD7" w:rsidRPr="00290DD7" w:rsidRDefault="00290DD7" w:rsidP="00290D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iCs/>
                      <w:sz w:val="24"/>
                      <w:szCs w:val="24"/>
                      <w:lang w:val="en-GB" w:eastAsia="fr-FR"/>
                    </w:rPr>
                  </w:pPr>
                </w:p>
              </w:tc>
              <w:tc>
                <w:tcPr>
                  <w:tcW w:w="3989" w:type="dxa"/>
                </w:tcPr>
                <w:p w14:paraId="50CD0371" w14:textId="77777777" w:rsidR="00290DD7" w:rsidRPr="00EA69FB" w:rsidRDefault="00290DD7" w:rsidP="00290D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A69FB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91B884B" wp14:editId="60488A53">
                            <wp:simplePos x="0" y="0"/>
                            <wp:positionH relativeFrom="column">
                              <wp:posOffset>58420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793750" cy="463550"/>
                            <wp:effectExtent l="0" t="38100" r="63500" b="31750"/>
                            <wp:wrapNone/>
                            <wp:docPr id="52" name="Connecteur droit avec flèch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93750" cy="463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D387E1" id="Connecteur droit avec flèche 52" o:spid="_x0000_s1026" type="#_x0000_t32" style="position:absolute;margin-left:4.6pt;margin-top:6.5pt;width:62.5pt;height:36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b8xAEAANkDAAAOAAAAZHJzL2Uyb0RvYy54bWysU01v1DAQvSPxHyzf2WRb2kK02R62wAVB&#10;VT7urjNOLPlL9rBJ/j1jZzdFgJBAXEaOPe/NmzeT3e1kDTtCTNq7lm83NWfgpO+061v+5fPbF684&#10;SyhcJ4x30PIZEr/dP3+2G0MDF37wpoPIiMSlZgwtHxBDU1VJDmBF2vgAjh6Vj1Ygfca+6qIYid2a&#10;6qKur6vRxy5ELyElur1bHvm+8CsFEj8qlQCZaTlpwxJjiY85VvudaPoowqDlSYb4BxVWaEdFV6o7&#10;gYJ9i/oXKqtl9Mkr3EhvK6+UllB6oG629U/dfBpEgNILmZPCalP6f7Tyw/Hg7iPZMIbUpHAfcxeT&#10;ipYpo8NXmmnpi5Syqdg2r7bBhEzS5c3ry5srMlfS08vryys6E1+10GS6EBO+A29ZPrQ8YRS6H/Dg&#10;naMB+biUEMf3CRfgGZDBxuWIQps3rmM4B9oijFq43sCpTk6pnvSXE84GFvgDKKY70rmUKasFBxPZ&#10;UdBSCCnB4XZlouwMU9qYFVgXC/4IPOVnKJS1+xvwiiiVvcMVbLXz8XfVcTpLVkv+2YGl72zBo+/m&#10;MtliDe1Pmclp1/OC/vhd4E9/5P47AAAA//8DAFBLAwQUAAYACAAAACEAShMMId4AAAAHAQAADwAA&#10;AGRycy9kb3ducmV2LnhtbEyPzW7CMBCE75V4B2uReitOoUJJiIP6Qw7lUKm0qjg68TYJxOsoNpC+&#10;fZdTe9yZ0ew32Xq0nTjj4FtHCu5nEQikypmWagWfH8VdDMIHTUZ3jlDBD3pY55ObTKfGXegdz7tQ&#10;Cy4hn2oFTQh9KqWvGrTaz1yPxN63G6wOfA61NIO+cLnt5DyKltLqlvhDo3t8brA67k6WW16Lp2Rz&#10;eNvH25et/SoLW28Sq9TtdHxcgQg4hr8wXPEZHXJmKt2JjBedgmTOQZYXvOhqLx5YKBXEywhknsn/&#10;/PkvAAAA//8DAFBLAQItABQABgAIAAAAIQC2gziS/gAAAOEBAAATAAAAAAAAAAAAAAAAAAAAAABb&#10;Q29udGVudF9UeXBlc10ueG1sUEsBAi0AFAAGAAgAAAAhADj9If/WAAAAlAEAAAsAAAAAAAAAAAAA&#10;AAAALwEAAF9yZWxzLy5yZWxzUEsBAi0AFAAGAAgAAAAhAKUVNvzEAQAA2QMAAA4AAAAAAAAAAAAA&#10;AAAALgIAAGRycy9lMm9Eb2MueG1sUEsBAi0AFAAGAAgAAAAhAEoTDCHeAAAABwEAAA8AAAAAAAAA&#10;AAAAAAAAHgQAAGRycy9kb3ducmV2LnhtbFBLBQYAAAAABAAEAPMAAAApBQAAAAA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EA69FB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9EF6D44" wp14:editId="513F9EBF">
                            <wp:simplePos x="0" y="0"/>
                            <wp:positionH relativeFrom="column">
                              <wp:posOffset>979170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971550" cy="463550"/>
                            <wp:effectExtent l="0" t="0" r="76200" b="50800"/>
                            <wp:wrapNone/>
                            <wp:docPr id="53" name="Connecteur droit avec flèch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71550" cy="463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4C5C50B" id="Connecteur droit avec flèche 53" o:spid="_x0000_s1026" type="#_x0000_t32" style="position:absolute;margin-left:77.1pt;margin-top:6.5pt;width:76.5pt;height:3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vavAEAAM8DAAAOAAAAZHJzL2Uyb0RvYy54bWysU8uO1DAQvCPxD5bvTJKFXdhoMnuYBS4I&#10;Vjw+wOu0E0t+yW4mk7+n7cxkECCkRVw6fnRVV5c727ujNewAMWnvOt5sas7ASd9rN3T829d3L95w&#10;llC4XhjvoOMzJH63e/5sO4UWrvzoTQ+REYlL7RQ6PiKGtqqSHMGKtPEBHF0qH61A2sah6qOYiN2a&#10;6qqub6rJxz5ELyElOr1fLvmu8CsFEj8plQCZ6ThpwxJjiY85VrutaIcowqjlSYb4BxVWaEdFV6p7&#10;gYJ9j/o3Kqtl9Mkr3EhvK6+UllB6oG6a+pduvowiQOmFzElhtSn9P1r58bB3D5FsmEJqU3iIuYuj&#10;ijZ/SR87FrPm1Sw4IpN0ePu6ub4mSyVdvbp5mdfEUl3AISZ8D96yvOh4wij0MOLeO0fP4mNTDBOH&#10;DwkX4BmQKxuXIwpt3rqe4RxodjBq4QYDpzo5pbqoLiucDSzwz6CY7knnUqYMFOxNZAdBoyCkBIfN&#10;ykTZGaa0MSuwLvr+CjzlZyiUYXsKeEWUyt7hCrba+fin6ng8S1ZL/tmBpe9swaPv5/KexRqamvIm&#10;pwnPY/nzvsAv/+HuBwAAAP//AwBQSwMEFAAGAAgAAAAhAIYsuG7dAAAACQEAAA8AAABkcnMvZG93&#10;bnJldi54bWxMj0FPwzAMhe9I/IfISNxYQgdjlKYTQmJH0AaH7ZY1Xlqtcaomawu/HnOCm5/99Py9&#10;YjX5VgzYxyaQhtuZAoFUBduQ0/D58XqzBBGTIWvaQKjhCyOsysuLwuQ2jLTBYZuc4BCKudFQp9Tl&#10;UsaqRm/iLHRIfDuG3pvEsnfS9mbkcN/KTKmF9KYh/lCbDl9qrE7bs9fw7naDz2jdyOPj/nvt3uyp&#10;HpPW11fT8xOIhFP6M8MvPqNDyUyHcCYbRcv6/i5jKw9z7sSGuXrgxUHDcqFAloX836D8AQAA//8D&#10;AFBLAQItABQABgAIAAAAIQC2gziS/gAAAOEBAAATAAAAAAAAAAAAAAAAAAAAAABbQ29udGVudF9U&#10;eXBlc10ueG1sUEsBAi0AFAAGAAgAAAAhADj9If/WAAAAlAEAAAsAAAAAAAAAAAAAAAAALwEAAF9y&#10;ZWxzLy5yZWxzUEsBAi0AFAAGAAgAAAAhADFfu9q8AQAAzwMAAA4AAAAAAAAAAAAAAAAALgIAAGRy&#10;cy9lMm9Eb2MueG1sUEsBAi0AFAAGAAgAAAAhAIYsuG7dAAAACQEAAA8AAAAAAAAAAAAAAAAAFgQA&#10;AGRycy9kb3ducmV2LnhtbFBLBQYAAAAABAAEAPMAAAAgBQAAAAA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EA69FB">
                    <w:rPr>
                      <w:rFonts w:ascii="Times New Roman" w:hAnsi="Times New Roman" w:cs="Times New Roman"/>
                      <w:b/>
                    </w:rPr>
                    <w:t xml:space="preserve">                         </w:t>
                  </w:r>
                  <w:r w:rsidRPr="00EA69FB">
                    <w:rPr>
                      <w:rFonts w:ascii="Cambria Math" w:hAnsi="Times New Roman" w:cs="Times New Roman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Times New Roman" w:cs="Times New Roman"/>
                        <w:color w:val="FF0000"/>
                        <w:sz w:val="20"/>
                        <w:szCs w:val="20"/>
                      </w:rPr>
                      <m:t>β</m:t>
                    </m:r>
                  </m:oMath>
                </w:p>
                <w:p w14:paraId="6409DACB" w14:textId="77777777" w:rsidR="00290DD7" w:rsidRPr="009663EB" w:rsidRDefault="00290DD7" w:rsidP="00290DD7">
                  <w:pPr>
                    <w:spacing w:after="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24011CC3" w14:textId="77777777" w:rsidR="00290DD7" w:rsidRPr="0007405F" w:rsidRDefault="00290DD7" w:rsidP="00290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fr-FR"/>
                    </w:rPr>
                  </w:pPr>
                </w:p>
              </w:tc>
            </w:tr>
          </w:tbl>
          <w:p w14:paraId="320B31DE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F147A0C" w14:textId="77777777" w:rsidR="00F47D86" w:rsidRPr="0007405F" w:rsidRDefault="00F47D86" w:rsidP="00F47D8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9B0EF9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74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5.Application</w:t>
      </w:r>
    </w:p>
    <w:p w14:paraId="7A9A66F5" w14:textId="77777777" w:rsidR="00F47D86" w:rsidRPr="00303EBD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</w:t>
      </w:r>
      <w:proofErr w:type="spellStart"/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>edupython</w:t>
      </w:r>
      <w:proofErr w:type="spellEnd"/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Faire Nouveau </w:t>
      </w:r>
      <w:proofErr w:type="spellStart"/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>nouveau</w:t>
      </w:r>
      <w:proofErr w:type="spellEnd"/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module python et </w:t>
      </w:r>
      <w:proofErr w:type="spellStart"/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>copier coller</w:t>
      </w:r>
      <w:proofErr w:type="spellEnd"/>
      <w:r w:rsidRPr="00303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python ci-dessous :</w:t>
      </w:r>
    </w:p>
    <w:p w14:paraId="106CB2A1" w14:textId="77777777" w:rsidR="00F47D86" w:rsidRPr="008B14E7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def</w:t>
      </w:r>
      <w:proofErr w:type="spellEnd"/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canonique(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a,b,c</w:t>
      </w:r>
      <w:proofErr w:type="spell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14:paraId="350D7413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alpha</w:t>
      </w:r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-b/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602ACF79" w14:textId="77777777" w:rsidR="00F47D86" w:rsidRPr="008B14E7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delta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=b**2-4*a*c</w:t>
      </w:r>
    </w:p>
    <w:p w14:paraId="6566353D" w14:textId="77777777" w:rsidR="00F47D86" w:rsidRPr="008B14E7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beta</w:t>
      </w:r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= -delta/(4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a)</w:t>
      </w:r>
    </w:p>
    <w:p w14:paraId="1D154EA9" w14:textId="77777777" w:rsidR="00F47D86" w:rsidRPr="008B14E7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print</w:t>
      </w:r>
      <w:proofErr w:type="spell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forme canonique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polynome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second degré </w:t>
      </w:r>
      <w:r w:rsidRP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a,"x²+",b,"x+",c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04C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est :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")</w:t>
      </w:r>
    </w:p>
    <w:p w14:paraId="557779A4" w14:textId="77777777" w:rsidR="00F47D86" w:rsidRPr="008B14E7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print</w:t>
      </w:r>
      <w:proofErr w:type="spellEnd"/>
      <w:proofErr w:type="gramEnd"/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(a,"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alpha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,"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)²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+",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beta</w:t>
      </w:r>
      <w:r w:rsidRPr="008B14E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63827705" w14:textId="77777777" w:rsidR="00F47D86" w:rsidRPr="008B14E7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1CF0FB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 permet de faire cette fonction ?</w:t>
      </w:r>
    </w:p>
    <w:p w14:paraId="345591D2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C7E773" w14:textId="4DB94518" w:rsidR="00F47D86" w:rsidRPr="00C203D9" w:rsidRDefault="00CE0296" w:rsidP="00F47D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203D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Cette fonction python permet d’obtenir la forme canonique </w:t>
      </w:r>
      <w:r w:rsidR="00C203D9" w:rsidRPr="00C203D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d’un </w:t>
      </w:r>
      <w:proofErr w:type="spellStart"/>
      <w:r w:rsidR="00C203D9" w:rsidRPr="00C203D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polynome</w:t>
      </w:r>
      <w:proofErr w:type="spellEnd"/>
      <w:r w:rsidR="00C203D9" w:rsidRPr="00C203D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du second degré sous forme développée.</w:t>
      </w:r>
    </w:p>
    <w:p w14:paraId="7D070F86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2EB8556" w14:textId="77777777" w:rsidR="00F47D86" w:rsidRPr="000B417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Enregistrer le script sur votre clé </w:t>
      </w:r>
      <w:proofErr w:type="spellStart"/>
      <w:r w:rsidRPr="000B4176">
        <w:rPr>
          <w:rFonts w:ascii="Times New Roman" w:eastAsia="Times New Roman" w:hAnsi="Times New Roman" w:cs="Times New Roman"/>
          <w:sz w:val="24"/>
          <w:szCs w:val="24"/>
          <w:lang w:eastAsia="fr-FR"/>
        </w:rPr>
        <w:t>usb</w:t>
      </w:r>
      <w:proofErr w:type="spellEnd"/>
      <w:r w:rsidRPr="000B41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(actch5part5.py)</w:t>
      </w:r>
    </w:p>
    <w:p w14:paraId="7066FF3E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3A5AE6E8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C593603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579E1DE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FDAADC7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349AAFA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3C30D9B7" w14:textId="77777777" w:rsidR="00F47D86" w:rsidRPr="0007405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391D115B" w14:textId="77777777" w:rsidR="00F47D86" w:rsidRPr="0007405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07405F">
        <w:rPr>
          <w:rFonts w:ascii="Times New Roman" w:eastAsia="Times New Roman" w:hAnsi="Times New Roman" w:cs="Times New Roman"/>
          <w:sz w:val="24"/>
          <w:szCs w:val="24"/>
          <w:lang w:eastAsia="fr-FR"/>
        </w:rPr>
        <w:t>btenir la forme canonique des fonctions polynômes du second degré ci-dessous puis dresser (sans justifier) le tableau de variations. Vérifier à l’aide de la calculatrice (prendre une fenêtre adaptée)</w:t>
      </w:r>
    </w:p>
    <w:p w14:paraId="2B2FB2AA" w14:textId="77777777" w:rsidR="00F47D86" w:rsidRPr="0007405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58"/>
        <w:gridCol w:w="1478"/>
        <w:gridCol w:w="3001"/>
        <w:gridCol w:w="2243"/>
      </w:tblGrid>
      <w:tr w:rsidR="00F47D86" w:rsidRPr="0007405F" w14:paraId="31711F47" w14:textId="77777777" w:rsidTr="004F11C9">
        <w:trPr>
          <w:trHeight w:val="495"/>
        </w:trPr>
        <w:tc>
          <w:tcPr>
            <w:tcW w:w="1985" w:type="dxa"/>
          </w:tcPr>
          <w:p w14:paraId="5FE5FF18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ax²+bx+c</m:t>
                </m:r>
              </m:oMath>
            </m:oMathPara>
          </w:p>
          <w:p w14:paraId="157825AC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1858" w:type="dxa"/>
          </w:tcPr>
          <w:p w14:paraId="3D49E4D1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a(x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α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+β</m:t>
                </m:r>
              </m:oMath>
            </m:oMathPara>
          </w:p>
        </w:tc>
        <w:tc>
          <w:tcPr>
            <w:tcW w:w="1478" w:type="dxa"/>
          </w:tcPr>
          <w:p w14:paraId="56DBFBA5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Valeurs de 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fr-FR"/>
                </w:rPr>
                <m:t>a,α,β</m:t>
              </m:r>
            </m:oMath>
          </w:p>
        </w:tc>
        <w:tc>
          <w:tcPr>
            <w:tcW w:w="3001" w:type="dxa"/>
          </w:tcPr>
          <w:p w14:paraId="5051BAFD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Tableau de variations</w:t>
            </w:r>
          </w:p>
        </w:tc>
        <w:tc>
          <w:tcPr>
            <w:tcW w:w="2243" w:type="dxa"/>
          </w:tcPr>
          <w:p w14:paraId="6A7F51C7" w14:textId="77777777" w:rsidR="00F47D86" w:rsidRPr="0007405F" w:rsidRDefault="00F47D86" w:rsidP="004F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Fenêtre graphique adaptée</w:t>
            </w:r>
          </w:p>
        </w:tc>
      </w:tr>
      <w:tr w:rsidR="009B422A" w:rsidRPr="0007405F" w14:paraId="6086147B" w14:textId="77777777" w:rsidTr="004F11C9">
        <w:trPr>
          <w:trHeight w:val="910"/>
        </w:trPr>
        <w:tc>
          <w:tcPr>
            <w:tcW w:w="1985" w:type="dxa"/>
          </w:tcPr>
          <w:p w14:paraId="5BC9B46B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41B4D9A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x²+100x-2100</m:t>
                </m:r>
              </m:oMath>
            </m:oMathPara>
          </w:p>
          <w:p w14:paraId="067CF9E5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038B7DB8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19629FD0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7799A93A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1858" w:type="dxa"/>
          </w:tcPr>
          <w:p w14:paraId="5CFE1EE3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BF3DE62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5A70900" w14:textId="6F9403FB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1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(x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+50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4600</m:t>
                </m:r>
              </m:oMath>
            </m:oMathPara>
          </w:p>
        </w:tc>
        <w:tc>
          <w:tcPr>
            <w:tcW w:w="1478" w:type="dxa"/>
          </w:tcPr>
          <w:p w14:paraId="6E2819D0" w14:textId="52936C0E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a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=1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,α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50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,β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4600</m:t>
                </m:r>
              </m:oMath>
            </m:oMathPara>
          </w:p>
        </w:tc>
        <w:tc>
          <w:tcPr>
            <w:tcW w:w="3001" w:type="dxa"/>
          </w:tcPr>
          <w:p w14:paraId="1373426B" w14:textId="5532F3B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7"/>
              <w:gridCol w:w="2385"/>
            </w:tblGrid>
            <w:tr w:rsidR="009B422A" w:rsidRPr="0007405F" w14:paraId="0A67EDC9" w14:textId="77777777" w:rsidTr="009B422A">
              <w:trPr>
                <w:trHeight w:val="126"/>
              </w:trPr>
              <w:tc>
                <w:tcPr>
                  <w:tcW w:w="377" w:type="dxa"/>
                </w:tcPr>
                <w:p w14:paraId="47C7AE1B" w14:textId="7CA5349E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>x</w:t>
                  </w:r>
                  <w:proofErr w:type="gramEnd"/>
                </w:p>
              </w:tc>
              <w:tc>
                <w:tcPr>
                  <w:tcW w:w="2385" w:type="dxa"/>
                </w:tcPr>
                <w:p w14:paraId="526F143B" w14:textId="5847528C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 xml:space="preserve">                  -50</w:t>
                  </w:r>
                </w:p>
              </w:tc>
            </w:tr>
            <w:tr w:rsidR="009B422A" w:rsidRPr="0007405F" w14:paraId="37CE95F3" w14:textId="77777777" w:rsidTr="009B422A">
              <w:trPr>
                <w:trHeight w:val="300"/>
              </w:trPr>
              <w:tc>
                <w:tcPr>
                  <w:tcW w:w="377" w:type="dxa"/>
                </w:tcPr>
                <w:p w14:paraId="5019DD09" w14:textId="77777777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  <w:p w14:paraId="0B4171C6" w14:textId="66A7F86B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>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>(x)</w:t>
                  </w:r>
                </w:p>
              </w:tc>
              <w:tc>
                <w:tcPr>
                  <w:tcW w:w="2385" w:type="dxa"/>
                </w:tcPr>
                <w:p w14:paraId="22955DA4" w14:textId="77EC47B1" w:rsidR="009B422A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B283245" wp14:editId="094B5E76">
                            <wp:simplePos x="0" y="0"/>
                            <wp:positionH relativeFrom="column">
                              <wp:posOffset>894715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514350" cy="352425"/>
                            <wp:effectExtent l="0" t="38100" r="57150" b="28575"/>
                            <wp:wrapNone/>
                            <wp:docPr id="906310961" name="Connecteur droit avec flèch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14350" cy="3524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22D093F" id="Connecteur droit avec flèche 2" o:spid="_x0000_s1026" type="#_x0000_t32" style="position:absolute;margin-left:70.45pt;margin-top:3.1pt;width:40.5pt;height:27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xXwwEAANkDAAAOAAAAZHJzL2Uyb0RvYy54bWysU02P0zAQvSPxHyzfadLuFqGo6R66wAXB&#10;iq+71xknlvwle2iSf8/YabMIEBKIy8ix571582ZyuJusYWeISXvX8u2m5gyc9J12fcu/fH7z4hVn&#10;CYXrhPEOWj5D4nfH588OY2hg5wdvOoiMSFxqxtDyATE0VZXkAFakjQ/g6FH5aAXSZ+yrLoqR2K2p&#10;dnX9shp97EL0ElKi2/vlkR8Lv1Ig8YNSCZCZlpM2LDGW+JhjdTyIpo8iDFpeZIh/UGGFdlR0pboX&#10;KNi3qH+hslpGn7zCjfS28kppCaUH6mZb/9TNp0EEKL2QOSmsNqX/Ryvfn0/uIZINY0hNCg8xdzGp&#10;aJkyOnylmZa+SCmbim3zahtMyCRd7re3N3syV9LTzX53u9tnW6uFJtOFmPAteMvyoeUJo9D9gCfv&#10;HA3Ix6WEOL9LuACvgAw2LkcU2rx2HcM50BZh1ML1Bi51ckr1pL+ccDawwD+CYrojnUuZslpwMpGd&#10;BS2FkBIcblcmys4wpY1ZgXWx4I/AS36GQlm7vwGviFLZO1zBVjsff1cdp6tkteRfHVj6zhY8+m4u&#10;ky3W0P6UmVx2PS/oj98F/vRHHr8DAAD//wMAUEsDBBQABgAIAAAAIQAPN+o33gAAAAgBAAAPAAAA&#10;ZHJzL2Rvd25yZXYueG1sTI/LTsMwEEX3SPyDNUjsqJMIlSbEqXg0C7qo1IIQSycekrTxOIrdNvw9&#10;w4ouj+7VmTv5crK9OOHoO0cK4lkEAql2pqNGwcd7ebcA4YMmo3tHqOAHPSyL66tcZ8adaYunXWgE&#10;S8hnWkEbwpBJ6esWrfYzNyBx9u1GqwPj2Egz6jPLbS+TKJpLqzviC60e8KXF+rA7Wra8lc/par/5&#10;Wqxf1/azKm2zSq1StzfT0yOIgFP4L8PffJ4OBW+q3JGMFz3zfZRyVcE8AcF5ksTMFXP8ALLI5eUD&#10;xS8AAAD//wMAUEsBAi0AFAAGAAgAAAAhALaDOJL+AAAA4QEAABMAAAAAAAAAAAAAAAAAAAAAAFtD&#10;b250ZW50X1R5cGVzXS54bWxQSwECLQAUAAYACAAAACEAOP0h/9YAAACUAQAACwAAAAAAAAAAAAAA&#10;AAAvAQAAX3JlbHMvLnJlbHNQSwECLQAUAAYACAAAACEAisrsV8MBAADZAwAADgAAAAAAAAAAAAAA&#10;AAAuAgAAZHJzL2Uyb0RvYy54bWxQSwECLQAUAAYACAAAACEADzfqN94AAAAIAQAADwAAAAAAAAAA&#10;AAAAAAAdBAAAZHJzL2Rvd25yZXYueG1sUEsFBgAAAAAEAAQA8wAAACgF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E1F36B1" wp14:editId="2A68FF2E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695325" cy="352425"/>
                            <wp:effectExtent l="0" t="0" r="47625" b="47625"/>
                            <wp:wrapNone/>
                            <wp:docPr id="2019376320" name="Connecteur droit avec flèch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95325" cy="3524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B6AD5F0" id="Connecteur droit avec flèche 1" o:spid="_x0000_s1026" type="#_x0000_t32" style="position:absolute;margin-left:-5.3pt;margin-top:8.35pt;width:54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E0vQEAAM8DAAAOAAAAZHJzL2Uyb0RvYy54bWysU9uO0zAQfUfiHyy/06RduoKo6T50gRcE&#10;Ky4f4HXGiSXfZA9t8veMnTZFgJBY7cvElzlnzhxPdnejNewIMWnvWr5e1ZyBk77Trm/592/vX73h&#10;LKFwnTDeQcsnSPxu//LF7hQa2PjBmw4iIxKXmlNo+YAYmqpKcgAr0soHcHSpfLQCaRv7qoviROzW&#10;VJu6vq1OPnYhegkp0en9fMn3hV8pkPhZqQTITMtJG5YYS3zMsdrvRNNHEQYtzzLEE1RYoR0VXaju&#10;BQr2I+o/qKyW0SevcCW9rbxSWkLpgbpZ179183UQAUovZE4Ki03p+Wjlp+PBPUSy4RRSk8JDzF2M&#10;Ktr8JX1sLGZNi1kwIpN0ePt2e7PZcibp6ma7eU1rYqmu4BATfgBvWV60PGEUuh/w4J2jZ/FxXQwT&#10;x48JZ+AFkCsblyMKbd65juEUaHYwauF6A+c6OaW6qi4rnAzM8C+gmO5I51ymDBQcTGRHQaMgpASH&#10;64WJsjNMaWMWYF30/RN4zs9QKMP2P+AFUSp7hwvYaufj36rjeJGs5vyLA3Pf2YJH303lPYs1NDXl&#10;Tc4Tnsfy132BX//D/U8AAAD//wMAUEsDBBQABgAIAAAAIQA8ixxF3QAAAAgBAAAPAAAAZHJzL2Rv&#10;d25yZXYueG1sTI8xT8MwEIV3pP4H6yqxtU4zpE2IUyEkOoIoHWBz46sTNT5HsZsEfj3HBOPpfXrv&#10;u3I/u06MOITWk4LNOgGBVHvTklVwen9e7UCEqMnozhMq+MIA+2pxV+rC+InecDxGK7iEQqEVNDH2&#10;hZShbtDpsPY9EmcXPzgd+RysNIOeuNx1Mk2STDrdEi80usenBuvr8eYUvNqP0aV0aOUl//w+2Bdz&#10;baao1P1yfnwAEXGOfzD86rM6VOx09jcyQXQKVpskY5SDbAuCgXyXgzgr2KYpyKqU/x+ofgAAAP//&#10;AwBQSwECLQAUAAYACAAAACEAtoM4kv4AAADhAQAAEwAAAAAAAAAAAAAAAAAAAAAAW0NvbnRlbnRf&#10;VHlwZXNdLnhtbFBLAQItABQABgAIAAAAIQA4/SH/1gAAAJQBAAALAAAAAAAAAAAAAAAAAC8BAABf&#10;cmVscy8ucmVsc1BLAQItABQABgAIAAAAIQAwuWE0vQEAAM8DAAAOAAAAAAAAAAAAAAAAAC4CAABk&#10;cnMvZTJvRG9jLnhtbFBLAQItABQABgAIAAAAIQA8ixxF3QAAAAgBAAAPAAAAAAAAAAAAAAAAABcE&#10;AABkcnMvZG93bnJldi54bWxQSwUGAAAAAAQABADzAAAAIQUA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  <w:p w14:paraId="50DED193" w14:textId="11560D15" w:rsidR="009B422A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  <w:p w14:paraId="68B661B0" w14:textId="68BEB9D6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 xml:space="preserve">                 -4600</w:t>
                  </w:r>
                </w:p>
              </w:tc>
            </w:tr>
          </w:tbl>
          <w:p w14:paraId="0B5B4C2B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243" w:type="dxa"/>
          </w:tcPr>
          <w:p w14:paraId="4885CCA3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500859D6" w14:textId="019DCFD3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-150</w:t>
            </w: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</w:t>
            </w:r>
            <w:proofErr w:type="gramStart"/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;</w:t>
            </w:r>
            <w:proofErr w:type="gramEnd"/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</w:t>
            </w:r>
            <w:r w:rsidR="00452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50</w:t>
            </w: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]</w:t>
            </w:r>
          </w:p>
          <w:p w14:paraId="6B6B51AA" w14:textId="5C4DD979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-5000</w:t>
            </w:r>
            <w:proofErr w:type="gramStart"/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;</w:t>
            </w:r>
            <w:proofErr w:type="gramEnd"/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</w:t>
            </w:r>
            <w:r w:rsidR="00452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10000</w:t>
            </w: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]</w:t>
            </w:r>
          </w:p>
          <w:p w14:paraId="0F28C851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2A999216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</w:tr>
      <w:tr w:rsidR="009B422A" w:rsidRPr="0007405F" w14:paraId="1A4B372A" w14:textId="77777777" w:rsidTr="004F11C9">
        <w:trPr>
          <w:trHeight w:val="385"/>
        </w:trPr>
        <w:tc>
          <w:tcPr>
            <w:tcW w:w="1985" w:type="dxa"/>
          </w:tcPr>
          <w:p w14:paraId="12CC9F42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</w:p>
          <w:p w14:paraId="4F066205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-8x²+15x-21</m:t>
                </m:r>
              </m:oMath>
            </m:oMathPara>
          </w:p>
        </w:tc>
        <w:tc>
          <w:tcPr>
            <w:tcW w:w="1858" w:type="dxa"/>
          </w:tcPr>
          <w:p w14:paraId="42EB38C0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4ECFCE8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2AF4459" w14:textId="11F0845F" w:rsidR="009B422A" w:rsidRPr="0007405F" w:rsidRDefault="0033178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-8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(x- 0.9375 )² -13.96875</m:t>
                </m:r>
              </m:oMath>
            </m:oMathPara>
          </w:p>
        </w:tc>
        <w:tc>
          <w:tcPr>
            <w:tcW w:w="1478" w:type="dxa"/>
          </w:tcPr>
          <w:p w14:paraId="38DDCBAC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FDB47F2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85630F6" w14:textId="7CE71AEA" w:rsidR="009B422A" w:rsidRPr="0007405F" w:rsidRDefault="0033178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a=1,α=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0,9375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,β=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13,96875</m:t>
                </m:r>
              </m:oMath>
            </m:oMathPara>
          </w:p>
        </w:tc>
        <w:tc>
          <w:tcPr>
            <w:tcW w:w="3001" w:type="dxa"/>
          </w:tcPr>
          <w:p w14:paraId="3DA10B55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"/>
              <w:gridCol w:w="2332"/>
            </w:tblGrid>
            <w:tr w:rsidR="009B422A" w:rsidRPr="0007405F" w14:paraId="72BEDC34" w14:textId="77777777" w:rsidTr="004F11C9">
              <w:trPr>
                <w:trHeight w:val="126"/>
              </w:trPr>
              <w:tc>
                <w:tcPr>
                  <w:tcW w:w="248" w:type="dxa"/>
                </w:tcPr>
                <w:p w14:paraId="663C9E08" w14:textId="77777777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32" w:type="dxa"/>
                </w:tcPr>
                <w:p w14:paraId="3E879729" w14:textId="4C5741B9" w:rsidR="009B422A" w:rsidRPr="0007405F" w:rsidRDefault="0097548E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 xml:space="preserve">            0,93875</w:t>
                  </w:r>
                </w:p>
              </w:tc>
            </w:tr>
            <w:tr w:rsidR="009B422A" w:rsidRPr="0007405F" w14:paraId="1640E241" w14:textId="77777777" w:rsidTr="004F11C9">
              <w:trPr>
                <w:trHeight w:val="300"/>
              </w:trPr>
              <w:tc>
                <w:tcPr>
                  <w:tcW w:w="248" w:type="dxa"/>
                </w:tcPr>
                <w:p w14:paraId="1F12AEB4" w14:textId="77777777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  <w:p w14:paraId="2AC4F3F4" w14:textId="77777777" w:rsidR="009B422A" w:rsidRPr="0007405F" w:rsidRDefault="009B422A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32" w:type="dxa"/>
                </w:tcPr>
                <w:p w14:paraId="60CF92D5" w14:textId="3F0E4E90" w:rsidR="009B422A" w:rsidRPr="0007405F" w:rsidRDefault="004113CB" w:rsidP="009B42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AF02723" wp14:editId="4FA90198">
                            <wp:simplePos x="0" y="0"/>
                            <wp:positionH relativeFrom="column">
                              <wp:posOffset>724535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685800" cy="219075"/>
                            <wp:effectExtent l="0" t="0" r="76200" b="66675"/>
                            <wp:wrapNone/>
                            <wp:docPr id="2135850404" name="Connecteur droit avec flèch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85800" cy="2190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6ED9B1B" id="Connecteur droit avec flèche 4" o:spid="_x0000_s1026" type="#_x0000_t32" style="position:absolute;margin-left:57.05pt;margin-top:5.2pt;width:54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n3vQEAAM8DAAAOAAAAZHJzL2Uyb0RvYy54bWysU02P0zAQvSPxHyzfaZJKu5So6R66wAXB&#10;CpYf4HXGiSXHtsZDk/x7bKdNESAkVnuZ+GPezJvnl/3dNBh2Agza2YZXm5IzsNK12nYN//744c2O&#10;s0DCtsI4Cw2fIfC7w+tX+9HXsHW9My0gi0VsqEff8J7I10URZA+DCBvnwcZL5XAQFLfYFS2KMVYf&#10;TLEty9tidNh6dBJCiKf3yyU/5PpKgaQvSgUgZhoeuVGOmONTisVhL+oOhe+1PNMQz2AxCG1j07XU&#10;vSDBfqD+o9SgJbrgFG2kGwqnlJaQZ4jTVOVv03zrhYc8SxQn+FWm8HJl5efT0T5glGH0oQ7+AdMU&#10;k8IhfSM/NmWx5lUsmIjJeHi7u9mVUVIZr7bVu/LtTRKzuII9BvoIbmBp0fBAKHTX09FZG5/FYZUF&#10;E6dPgRbgBZA6G5siCW3e25bR7KN3CLWwnYFzn5RSXFnnFc0GFvhXUEy3kefSJhsKjgbZSUQrCCnB&#10;UrVWitkJprQxK7DM/P4JPOcnKGSz/Q94ReTOztIKHrR1+LfuNF0oqyX/osAyd5LgybVzfs8sTXRN&#10;fpOzw5Mtf91n+PU/PPwEAAD//wMAUEsDBBQABgAIAAAAIQCs+Lk73QAAAAkBAAAPAAAAZHJzL2Rv&#10;d25yZXYueG1sTI9BT8MwDIXvSPyHyJO4sbRVhVhpOk1I7AhicIBb1nhJtcapmqwt/HrMCW5+9tPz&#10;9+rt4nsx4Ri7QArydQYCqQ2mI6vg/e3p9h5ETJqM7gOhgi+MsG2ur2pdmTDTK06HZAWHUKy0ApfS&#10;UEkZW4dex3UYkPh2CqPXieVopRn1zOG+l0WW3UmvO+IPTg/46LA9Hy5ewYv9mHxB+06eNp/fe/ts&#10;zm5OSt2slt0DiIRL+jPDLz6jQ8NMx3AhE0XPOi9ztvKQlSDYUBQFL44KynIDsqnl/wbNDwAAAP//&#10;AwBQSwECLQAUAAYACAAAACEAtoM4kv4AAADhAQAAEwAAAAAAAAAAAAAAAAAAAAAAW0NvbnRlbnRf&#10;VHlwZXNdLnhtbFBLAQItABQABgAIAAAAIQA4/SH/1gAAAJQBAAALAAAAAAAAAAAAAAAAAC8BAABf&#10;cmVscy8ucmVsc1BLAQItABQABgAIAAAAIQDnbZn3vQEAAM8DAAAOAAAAAAAAAAAAAAAAAC4CAABk&#10;cnMvZTJvRG9jLnhtbFBLAQItABQABgAIAAAAIQCs+Lk73QAAAAkBAAAPAAAAAAAAAAAAAAAAABcE&#10;AABkcnMvZG93bnJldi54bWxQSwUGAAAAAAQABADzAAAAIQUA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472EB52" wp14:editId="323298D2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457200" cy="219075"/>
                            <wp:effectExtent l="0" t="38100" r="57150" b="28575"/>
                            <wp:wrapNone/>
                            <wp:docPr id="1280787611" name="Connecteur droit avec flèch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57200" cy="2190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8373B1" id="Connecteur droit avec flèche 3" o:spid="_x0000_s1026" type="#_x0000_t32" style="position:absolute;margin-left:7.55pt;margin-top:5.2pt;width:36pt;height:17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KhwwEAANkDAAAOAAAAZHJzL2Uyb0RvYy54bWysU02P0zAQvSPxHyzfadKKZSFquocucEGw&#10;4mPvXmecWPKX7KFJ/j1jp80iQEiLuIwce96bN28m+5vJGnaCmLR3Ld9uas7ASd9p17f829d3L15z&#10;llC4ThjvoOUzJH5zeP5sP4YGdn7wpoPIiMSlZgwtHxBDU1VJDmBF2vgAjh6Vj1Ygfca+6qIYid2a&#10;alfXr6rRxy5ELyElur1dHvmh8CsFEj8plQCZaTlpwxJjiQ85Voe9aPoowqDlWYb4BxVWaEdFV6pb&#10;gYJ9j/o3Kqtl9Mkr3EhvK6+UllB6oG629S/dfBlEgNILmZPCalP6f7Ty4+no7iLZMIbUpHAXcxeT&#10;ipYpo8M9zbT0RUrZVGybV9tgQibp8uXVNY2CM0lPu+2b+voq21otNJkuxITvwVuWDy1PGIXuBzx6&#10;52hAPi4lxOlDwgV4AWSwcTmi0Oat6xjOgbYIoxauN3Cuk1OqR/3lhLOBBf4ZFNMd6VzKlNWCo4ns&#10;JGgphJTgcLsyUXaGKW3MCqyLBX8FnvMzFMraPQW8Ikpl73AFW+18/FN1nC6S1ZJ/cWDpO1vw4Lu5&#10;TLZYQ/tTZnLe9bygP38X+OMfefgBAAD//wMAUEsDBBQABgAIAAAAIQBCGUr63QAAAAcBAAAPAAAA&#10;ZHJzL2Rvd25yZXYueG1sTI7LTsMwEEX3SPyDNUjsqFMUIEnjVDyaBV0gURBi6cTTJG08jmK3DX/f&#10;YQWr0dG9unPy5WR7ccTRd44UzGcRCKTamY4aBZ8f5U0CwgdNRveOUMEPelgWlxe5zow70TseN6ER&#10;PEI+0wraEIZMSl+3aLWfuQGJs60brQ6MYyPNqE88bnt5G0X30uqO+EOrB3xusd5vDpZXXsundLV7&#10;+07WL2v7VZW2WaVWqeur6XEBIuAU/srwq8/qULBT5Q5kvOiZ7+bc5BvFIDhPHpgrBXGcgixy+d+/&#10;OAMAAP//AwBQSwECLQAUAAYACAAAACEAtoM4kv4AAADhAQAAEwAAAAAAAAAAAAAAAAAAAAAAW0Nv&#10;bnRlbnRfVHlwZXNdLnhtbFBLAQItABQABgAIAAAAIQA4/SH/1gAAAJQBAAALAAAAAAAAAAAAAAAA&#10;AC8BAABfcmVscy8ucmVsc1BLAQItABQABgAIAAAAIQCmmOKhwwEAANkDAAAOAAAAAAAAAAAAAAAA&#10;AC4CAABkcnMvZTJvRG9jLnhtbFBLAQItABQABgAIAAAAIQBCGUr63QAAAAcBAAAPAAAAAAAAAAAA&#10;AAAAAB0EAABkcnMvZG93bnJldi54bWxQSwUGAAAAAAQABADzAAAAJwUA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9754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 xml:space="preserve">           -13,96875</w:t>
                  </w:r>
                </w:p>
              </w:tc>
            </w:tr>
          </w:tbl>
          <w:p w14:paraId="5234882B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43" w:type="dxa"/>
          </w:tcPr>
          <w:p w14:paraId="4458A812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8349B33" w14:textId="26BC5465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[ </w:t>
            </w:r>
            <w:r w:rsidR="00975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-</w:t>
            </w:r>
            <w:proofErr w:type="gramStart"/>
            <w:r w:rsidR="00975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;</w:t>
            </w:r>
            <w:proofErr w:type="gramEnd"/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</w:t>
            </w:r>
            <w:r w:rsidR="00975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]</w:t>
            </w:r>
          </w:p>
          <w:p w14:paraId="3532B324" w14:textId="53A66C01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[ </w:t>
            </w:r>
            <w:r w:rsidR="00975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-50</w:t>
            </w:r>
            <w:proofErr w:type="gramStart"/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;</w:t>
            </w:r>
            <w:proofErr w:type="gramEnd"/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</w:t>
            </w:r>
            <w:r w:rsidR="002914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-10</w:t>
            </w:r>
            <w:r w:rsidRPr="00074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]</w:t>
            </w:r>
          </w:p>
          <w:p w14:paraId="750F4E15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7336BF2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AC1078B" w14:textId="77777777" w:rsidR="009B422A" w:rsidRPr="0007405F" w:rsidRDefault="009B422A" w:rsidP="009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88EDE44" w14:textId="77777777" w:rsidR="00F47D86" w:rsidRPr="0007405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F1B21D" w14:textId="77777777" w:rsidR="00F47D86" w:rsidRPr="0007405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35C6CD" w14:textId="77777777" w:rsidR="00BD559D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Résolution d’un problème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024AF375" w14:textId="0983FAB6" w:rsidR="00F47D86" w:rsidRPr="00CD49D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ne</w:t>
      </w:r>
      <w:proofErr w:type="gramEnd"/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entreprise fabrique un produit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pharmacentique</w:t>
      </w:r>
      <w:proofErr w:type="spellEnd"/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cout de production de </w:t>
      </w:r>
      <w:r w:rsidRPr="00CD49D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x</w:t>
      </w:r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objets est </w:t>
      </w:r>
      <w:r w:rsidRPr="00CD49D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C(x)=3x²-30000x+75 010 250</w:t>
      </w:r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 (en euros).</w:t>
      </w:r>
    </w:p>
    <w:p w14:paraId="106A78CB" w14:textId="77777777" w:rsidR="00F47D86" w:rsidRPr="00CD49D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Donner sans justifier la forme canonique de C.</w:t>
      </w:r>
    </w:p>
    <w:p w14:paraId="5FA8BA72" w14:textId="77777777" w:rsidR="00F47D86" w:rsidRPr="00CD49D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49DF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en justifiant le tableau de variation de C. Déterminer le cout minimum et la quantité à produire afin de réaliser ce minimum.</w:t>
      </w:r>
    </w:p>
    <w:p w14:paraId="670588D2" w14:textId="77777777" w:rsidR="00F47D86" w:rsidRPr="00CD49D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DACCDD" w14:textId="25D45DE5" w:rsidR="00F47D86" w:rsidRDefault="00A816A9" w:rsidP="00F47D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816A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 forme canonique est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C(x)=3(x-5000)²+10250</m:t>
        </m:r>
      </m:oMath>
      <w:r w:rsidR="00851B7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.</w:t>
      </w:r>
    </w:p>
    <w:p w14:paraId="57AE6E78" w14:textId="519CD3B8" w:rsidR="00851B78" w:rsidRPr="00CD49DF" w:rsidRDefault="00851B78" w:rsidP="00F47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=3 , 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α=</m:t>
        </m:r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5 000</m:t>
        </m:r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,β=</m:t>
        </m:r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10 250</m:t>
        </m:r>
      </m:oMath>
    </w:p>
    <w:p w14:paraId="2635F857" w14:textId="77777777" w:rsidR="00F47D86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BAA6931" w14:textId="68A50D73" w:rsidR="00A816A9" w:rsidRDefault="00851B78" w:rsidP="00A816A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a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&gt;0</m:t>
        </m:r>
      </m:oMath>
      <w:r w:rsidR="00A816A9" w:rsidRPr="000740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A816A9" w:rsidRPr="0007405F">
        <w:rPr>
          <w:rFonts w:ascii="Times New Roman" w:eastAsia="Times New Roman" w:hAnsi="Times New Roman" w:cs="Times New Roman"/>
          <w:sz w:val="24"/>
          <w:szCs w:val="24"/>
          <w:lang w:eastAsia="fr-FR"/>
        </w:rPr>
        <w:t>alors</w:t>
      </w:r>
      <w:proofErr w:type="gramEnd"/>
      <w:r w:rsidR="00A816A9" w:rsidRPr="000740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 w:rsidR="00A816A9" w:rsidRPr="000740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</w:t>
      </w:r>
      <w:r w:rsidR="00A816A9">
        <w:rPr>
          <w:rFonts w:ascii="Times New Roman" w:eastAsia="Times New Roman" w:hAnsi="Times New Roman" w:cs="Times New Roman"/>
          <w:sz w:val="24"/>
          <w:szCs w:val="24"/>
          <w:lang w:eastAsia="fr-FR"/>
        </w:rPr>
        <w:t>décroissante sur ]-∞ ;</w:t>
      </w:r>
      <w:r w:rsidR="00A816A9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5000</m:t>
        </m:r>
        <m:r>
          <w:rPr>
            <w:rFonts w:ascii="Cambria Math" w:hAnsi="Cambria Math" w:cs="Times New Roman"/>
            <w:sz w:val="24"/>
            <w:szCs w:val="24"/>
          </w:rPr>
          <m:t>]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A81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croissante sur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[</m:t>
        </m:r>
        <m:r>
          <w:rPr>
            <w:rFonts w:ascii="Cambria Math" w:hAnsi="Cambria Math" w:cs="Times New Roman"/>
            <w:sz w:val="24"/>
            <w:szCs w:val="24"/>
          </w:rPr>
          <m:t>5000</m:t>
        </m:r>
        <m:r>
          <w:rPr>
            <w:rFonts w:ascii="Cambria Math" w:hAnsi="Cambria Math" w:cs="Times New Roman"/>
            <w:sz w:val="24"/>
            <w:szCs w:val="24"/>
          </w:rPr>
          <m:t>;+∞[</m:t>
        </m:r>
      </m:oMath>
    </w:p>
    <w:p w14:paraId="53927356" w14:textId="77777777" w:rsidR="00A816A9" w:rsidRPr="009663EB" w:rsidRDefault="00A816A9" w:rsidP="00A816A9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494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336"/>
      </w:tblGrid>
      <w:tr w:rsidR="00A816A9" w:rsidRPr="009663EB" w14:paraId="309DDE3F" w14:textId="77777777" w:rsidTr="00AE5FA2">
        <w:trPr>
          <w:trHeight w:val="315"/>
        </w:trPr>
        <w:tc>
          <w:tcPr>
            <w:tcW w:w="605" w:type="dxa"/>
          </w:tcPr>
          <w:p w14:paraId="345F91DE" w14:textId="77777777" w:rsidR="00A816A9" w:rsidRPr="009663EB" w:rsidRDefault="00A816A9" w:rsidP="004F11C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9663EB">
              <w:rPr>
                <w:rFonts w:ascii="Times New Roman" w:hAnsi="Times New Roman" w:cs="Times New Roman"/>
                <w:i/>
              </w:rPr>
              <w:t>x</w:t>
            </w:r>
            <w:proofErr w:type="gramEnd"/>
          </w:p>
        </w:tc>
        <w:tc>
          <w:tcPr>
            <w:tcW w:w="4336" w:type="dxa"/>
          </w:tcPr>
          <w:p w14:paraId="516BD381" w14:textId="37994067" w:rsidR="00A816A9" w:rsidRPr="005E2DBD" w:rsidRDefault="00A816A9" w:rsidP="004F11C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E2DBD">
              <w:rPr>
                <w:rFonts w:ascii="Times New Roman" w:hAnsi="Times New Roman" w:cs="Times New Roman"/>
                <w:bCs/>
              </w:rPr>
              <w:t xml:space="preserve">-∞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5E2DBD">
              <w:rPr>
                <w:rFonts w:ascii="Times New Roman" w:hAnsi="Times New Roman" w:cs="Times New Roman"/>
                <w:bCs/>
              </w:rPr>
              <w:t xml:space="preserve"> </w:t>
            </w:r>
            <w:r w:rsidR="00851B78">
              <w:rPr>
                <w:rFonts w:ascii="Cambria Math" w:hAnsi="Times New Roman" w:cs="Times New Roman"/>
                <w:i/>
                <w:color w:val="FF0000"/>
                <w:sz w:val="20"/>
                <w:szCs w:val="20"/>
              </w:rPr>
              <w:t>5000</w:t>
            </w:r>
            <w:r w:rsidRPr="005E2DBD">
              <w:rPr>
                <w:rFonts w:ascii="Times New Roman" w:hAnsi="Times New Roman" w:cs="Times New Roman"/>
                <w:bCs/>
              </w:rPr>
              <w:t xml:space="preserve">                          +</w:t>
            </w:r>
            <m:oMath>
              <m:r>
                <w:rPr>
                  <w:rFonts w:ascii="Cambria Math" w:hAnsi="Cambria Math" w:cs="Times New Roman"/>
                </w:rPr>
                <m:t>∞</m:t>
              </m:r>
            </m:oMath>
          </w:p>
        </w:tc>
      </w:tr>
      <w:tr w:rsidR="00A816A9" w:rsidRPr="009663EB" w14:paraId="26D0427B" w14:textId="77777777" w:rsidTr="00AE5FA2">
        <w:trPr>
          <w:trHeight w:val="982"/>
        </w:trPr>
        <w:tc>
          <w:tcPr>
            <w:tcW w:w="605" w:type="dxa"/>
          </w:tcPr>
          <w:p w14:paraId="3363DD52" w14:textId="77777777" w:rsidR="00A816A9" w:rsidRPr="009663EB" w:rsidRDefault="00A816A9" w:rsidP="004F11C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192E62BE" w14:textId="77777777" w:rsidR="00A816A9" w:rsidRPr="009663EB" w:rsidRDefault="00A816A9" w:rsidP="004F11C9">
            <w:pPr>
              <w:spacing w:after="0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f(x)</m:t>
                </m:r>
              </m:oMath>
            </m:oMathPara>
          </w:p>
          <w:p w14:paraId="238EBF3C" w14:textId="77777777" w:rsidR="00A816A9" w:rsidRPr="009663EB" w:rsidRDefault="00A816A9" w:rsidP="004F11C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36" w:type="dxa"/>
          </w:tcPr>
          <w:p w14:paraId="364B1AB8" w14:textId="77777777" w:rsidR="00A816A9" w:rsidRPr="00EA69FB" w:rsidRDefault="00A816A9" w:rsidP="004F11C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69FB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933F87" wp14:editId="569F62A3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82550</wp:posOffset>
                      </wp:positionV>
                      <wp:extent cx="933450" cy="463550"/>
                      <wp:effectExtent l="0" t="38100" r="57150" b="31750"/>
                      <wp:wrapNone/>
                      <wp:docPr id="1941947950" name="Connecteur droit avec flèche 1941947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46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1C1EB" id="Connecteur droit avec flèche 1941947950" o:spid="_x0000_s1026" type="#_x0000_t32" style="position:absolute;margin-left:116.9pt;margin-top:6.5pt;width:73.5pt;height:36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lMzQEAAH0DAAAOAAAAZHJzL2Uyb0RvYy54bWysU02P0zAQvSPxHyzfabJtdlmipntoWS4I&#10;VlrgPnXsxJK/NDZN++8ZO6EscEPkYM14PG9m3rxsH87WsJPEqL3r+M2q5kw64Xvtho5//fL45p6z&#10;mMD1YLyTHb/IyB92r19tp9DKtR+96SUyAnGxnULHx5RCW1VRjNJCXPkgHQWVRwuJXByqHmEidGuq&#10;dV3fVZPHPqAXMka6PcxBviv4SkmRPisVZWKm49RbKieW85jPareFdkAIoxZLG/APXVjQjopeoQ6Q&#10;gH1H/ReU1QJ99CqthLeVV0oLWWagaW7qP6Z5HiHIMguRE8OVpvj/YMWn0949IdEwhdjG8IR5irNC&#10;y5TR4RvttMxFnbJzoe1ypU2eExN0+W6zaW6JXEGh5m5zSzbhVTNMhgsY0wfpLctGx2NC0MOY9t45&#10;WpDHuQScPsY0J/5MyMnOP2pjyp6MY1PHqUIuBqQWZSCRaUNPqG7gDMxAMhQJS9PRG93n7IwTcTju&#10;DbITkBSa5u163yxt/vYslz5AHOd3JTSLxOpESjXadvy+zt98nUCb965n6RJI3gk1uMHIBdm4XFkW&#10;HS7D/aI5W0ffXwr7VfZox4W3RY9ZRC99sl/+NbsfAAAA//8DAFBLAwQUAAYACAAAACEAj9VMs90A&#10;AAAJAQAADwAAAGRycy9kb3ducmV2LnhtbEyPwU7DMBBE70j8g7VI3KhNgqIoxKlQpUpwgxLuTrxN&#10;osbrKHbbhK9nOcFxZ0azb8rt4kZxwTkMnjQ8bhQIpNbbgToN9ef+IQcRoiFrRk+oYcUA2+r2pjSF&#10;9Vf6wMshdoJLKBRGQx/jVEgZ2h6dCRs/IbF39LMzkc+5k3Y2Vy53o0yUyqQzA/GH3ky467E9Hc5O&#10;w9vrqXvKpt3x633d13nyXTdyVVrf3y0vzyAiLvEvDL/4jA4VMzX+TDaIUUOSpowe2Uh5EwfSXLHQ&#10;aMgzBbIq5f8F1Q8AAAD//wMAUEsBAi0AFAAGAAgAAAAhALaDOJL+AAAA4QEAABMAAAAAAAAAAAAA&#10;AAAAAAAAAFtDb250ZW50X1R5cGVzXS54bWxQSwECLQAUAAYACAAAACEAOP0h/9YAAACUAQAACwAA&#10;AAAAAAAAAAAAAAAvAQAAX3JlbHMvLnJlbHNQSwECLQAUAAYACAAAACEA8kqZTM0BAAB9AwAADgAA&#10;AAAAAAAAAAAAAAAuAgAAZHJzL2Uyb0RvYy54bWxQSwECLQAUAAYACAAAACEAj9VMs90AAAAJAQAA&#10;DwAAAAAAAAAAAAAAAAAnBAAAZHJzL2Rvd25yZXYueG1sUEsFBgAAAAAEAAQA8wAAAD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EA69FB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8A2A76" wp14:editId="138BB01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82550</wp:posOffset>
                      </wp:positionV>
                      <wp:extent cx="1028700" cy="463550"/>
                      <wp:effectExtent l="0" t="0" r="57150" b="69850"/>
                      <wp:wrapNone/>
                      <wp:docPr id="1653331795" name="Connecteur droit avec flèche 1653331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6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54F70" id="Connecteur droit avec flèche 1653331795" o:spid="_x0000_s1026" type="#_x0000_t32" style="position:absolute;margin-left:1.15pt;margin-top:6.5pt;width:81pt;height:3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Q9yQEAAHQDAAAOAAAAZHJzL2Uyb0RvYy54bWysU02P0zAQvSPxHyzfadLS3a2qpntoWS4I&#10;VgJ+wNSxE0v+0nho2n/P2C3dBW6IHJyxJ/PezPPL5vHknThqzDaGTs5nrRQ6qNjbMHTy+7endysp&#10;MkHowcWgO3nWWT5u377ZTGmtF3GMrtcoGCTk9ZQ6ORKlddNkNWoPeRaTDpw0ET0Qb3FoeoSJ0b1r&#10;Fm1730wR+4RR6Zz5dH9Jym3FN0Yr+mJM1iRcJ7k3qivW9VDWZruB9YCQRquubcA/dOHBBia9Qe2B&#10;QPxA+xeUtwpjjoZmKvomGmOVrjPwNPP2j2m+jpB0nYXFyekmU/5/sOrzcReekWWYUl7n9IxlipNB&#10;X97cnzhVsc43sfSJhOLDebtYPbSsqeLc8v793V1Vs3mpTpjpo45elKCTmRDsMNIuhsD3EnFeFYPj&#10;p0zMz4W/Cgp1iE/WuXo9Loipk8xQyIBNYhwQhz71jBoGKcAN7D5FWBFzdLYv1QUn43DYORRHYAcs&#10;lw+L3bJcOrP99lmh3kMeL9/V1MUb3hIb1FnfyVVbnssxgXUfQi/onNjVhBbC4PQV2YXCrKv9rsO9&#10;qFuiQ+zPVfSm7Phqa0NXGxbvvN5z/Ppn2f4EAAD//wMAUEsDBBQABgAIAAAAIQBhElUd3AAAAAcB&#10;AAAPAAAAZHJzL2Rvd25yZXYueG1sTI/BTsMwEETvSPyDtUhcELVJUdSGOFWFwoEbFITUmxsvcdR4&#10;HcVuG/h6tid63JnR7JtyNfleHHGMXSANDzMFAqkJtqNWw+fHy/0CREyGrOkDoYYfjLCqrq9KU9hw&#10;onc8blIruIRiYTS4lIZCytg49CbOwoDE3ncYvUl8jq20ozlxue9lplQuvemIPzgz4LPDZr85eA2R&#10;0lbVdbMeu9dfl73d7c3yq9b69mZaP4FIOKX/MJzxGR0qZtqFA9koeg3ZnIMsz3nR2c4fWdhpWOQK&#10;ZFXKS/7qDwAA//8DAFBLAQItABQABgAIAAAAIQC2gziS/gAAAOEBAAATAAAAAAAAAAAAAAAAAAAA&#10;AABbQ29udGVudF9UeXBlc10ueG1sUEsBAi0AFAAGAAgAAAAhADj9If/WAAAAlAEAAAsAAAAAAAAA&#10;AAAAAAAALwEAAF9yZWxzLy5yZWxzUEsBAi0AFAAGAAgAAAAhABk6JD3JAQAAdAMAAA4AAAAAAAAA&#10;AAAAAAAALgIAAGRycy9lMm9Eb2MueG1sUEsBAi0AFAAGAAgAAAAhAGESVR3cAAAABwEAAA8AAAAA&#10;AAAAAAAAAAAAIwQAAGRycy9kb3ducmV2LnhtbFBLBQYAAAAABAAEAPMAAAAs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A4CC7FA" w14:textId="77777777" w:rsidR="00A816A9" w:rsidRPr="00EA69FB" w:rsidRDefault="00A816A9" w:rsidP="004F11C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EA0B86E" w14:textId="1A3D2E9E" w:rsidR="00A816A9" w:rsidRPr="00EA69FB" w:rsidRDefault="00A816A9" w:rsidP="004F11C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69F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EA69FB">
              <w:rPr>
                <w:rFonts w:ascii="Cambria Math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color w:val="FF0000"/>
                  <w:sz w:val="20"/>
                  <w:szCs w:val="20"/>
                </w:rPr>
                <m:t>10 250</m:t>
              </m:r>
            </m:oMath>
            <w:r w:rsidRPr="00EA69F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14:paraId="7F9CD619" w14:textId="77777777" w:rsidR="00A816A9" w:rsidRDefault="00A816A9" w:rsidP="00F47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61058D8" w14:textId="77777777" w:rsidR="00A816A9" w:rsidRPr="00CD49DF" w:rsidRDefault="00A816A9" w:rsidP="00F47D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14:paraId="2F772F9D" w14:textId="77777777" w:rsidR="00F47D86" w:rsidRPr="00CD49D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439F7B2" w14:textId="6A7EB06F" w:rsidR="00F47D86" w:rsidRPr="00CD49DF" w:rsidRDefault="00AE5FA2" w:rsidP="00F47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 cout minimum de production est obtenu pour 5000 objets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produits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cout minimum est de 10 250 €.</w:t>
      </w:r>
    </w:p>
    <w:p w14:paraId="7EE03583" w14:textId="77777777" w:rsidR="00F47D86" w:rsidRPr="00CD49DF" w:rsidRDefault="00F47D86" w:rsidP="00F47D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A71D839" w14:textId="77777777" w:rsidR="00F47D86" w:rsidRDefault="00F47D86" w:rsidP="00F47D86">
      <w:pPr>
        <w:rPr>
          <w:b/>
          <w:bCs/>
          <w:u w:val="single"/>
        </w:rPr>
      </w:pPr>
    </w:p>
    <w:p w14:paraId="7C8109CD" w14:textId="77777777" w:rsidR="00F47D86" w:rsidRDefault="00F47D86" w:rsidP="00F47D86">
      <w:pPr>
        <w:rPr>
          <w:b/>
          <w:bCs/>
          <w:u w:val="single"/>
        </w:rPr>
      </w:pPr>
    </w:p>
    <w:p w14:paraId="51A60A1F" w14:textId="77777777" w:rsidR="00F47D86" w:rsidRDefault="00F47D86">
      <w:pPr>
        <w:rPr>
          <w:b/>
          <w:bCs/>
          <w:u w:val="single"/>
        </w:rPr>
      </w:pPr>
    </w:p>
    <w:p w14:paraId="60E2B415" w14:textId="0405EC16" w:rsidR="00066DC1" w:rsidRDefault="00066DC1">
      <w:pPr>
        <w:rPr>
          <w:b/>
          <w:bCs/>
          <w:u w:val="single"/>
        </w:rPr>
      </w:pPr>
    </w:p>
    <w:p w14:paraId="723EC056" w14:textId="6C6593DB" w:rsidR="005D69F0" w:rsidRDefault="005D69F0">
      <w:pPr>
        <w:rPr>
          <w:b/>
          <w:bCs/>
          <w:u w:val="single"/>
        </w:rPr>
      </w:pPr>
    </w:p>
    <w:p w14:paraId="56AB3009" w14:textId="77777777" w:rsidR="005D69F0" w:rsidRDefault="005D69F0">
      <w:pPr>
        <w:rPr>
          <w:b/>
          <w:bCs/>
          <w:u w:val="single"/>
        </w:rPr>
      </w:pPr>
    </w:p>
    <w:p w14:paraId="4F0DDB2B" w14:textId="77777777" w:rsidR="00C93F3F" w:rsidRDefault="00C93F3F">
      <w:pPr>
        <w:rPr>
          <w:b/>
          <w:bCs/>
          <w:u w:val="single"/>
        </w:rPr>
      </w:pPr>
      <w:r w:rsidRPr="00413F66">
        <w:rPr>
          <w:b/>
          <w:bCs/>
          <w:noProof/>
        </w:rPr>
        <w:lastRenderedPageBreak/>
        <w:drawing>
          <wp:inline distT="0" distB="0" distL="0" distR="0" wp14:anchorId="717918C5" wp14:editId="3024CA36">
            <wp:extent cx="4070350" cy="3822700"/>
            <wp:effectExtent l="0" t="0" r="635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4C68B" w14:textId="17A220F6" w:rsidR="00546CDC" w:rsidRPr="009B6816" w:rsidRDefault="00546CDC" w:rsidP="003B375E">
      <w:pPr>
        <w:spacing w:after="0" w:line="240" w:lineRule="auto"/>
        <w:ind w:firstLine="709"/>
        <w:rPr>
          <w:b/>
          <w:bCs/>
          <w:u w:val="single"/>
        </w:rPr>
      </w:pPr>
    </w:p>
    <w:sectPr w:rsidR="00546CDC" w:rsidRPr="009B6816" w:rsidSect="00E1438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355A"/>
    <w:multiLevelType w:val="hybridMultilevel"/>
    <w:tmpl w:val="8B2C85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62ED1"/>
    <w:multiLevelType w:val="hybridMultilevel"/>
    <w:tmpl w:val="2B269DB6"/>
    <w:lvl w:ilvl="0" w:tplc="8E108F18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7A6308C0"/>
    <w:multiLevelType w:val="hybridMultilevel"/>
    <w:tmpl w:val="0DC46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0217E"/>
    <w:multiLevelType w:val="hybridMultilevel"/>
    <w:tmpl w:val="9F2AB1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849008">
    <w:abstractNumId w:val="1"/>
  </w:num>
  <w:num w:numId="2" w16cid:durableId="1370692028">
    <w:abstractNumId w:val="0"/>
  </w:num>
  <w:num w:numId="3" w16cid:durableId="708645746">
    <w:abstractNumId w:val="3"/>
  </w:num>
  <w:num w:numId="4" w16cid:durableId="5672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16"/>
    <w:rsid w:val="00002D8D"/>
    <w:rsid w:val="000071F1"/>
    <w:rsid w:val="00011A4B"/>
    <w:rsid w:val="00054A7B"/>
    <w:rsid w:val="00066DC1"/>
    <w:rsid w:val="0007405F"/>
    <w:rsid w:val="0007621B"/>
    <w:rsid w:val="0008022E"/>
    <w:rsid w:val="000B4176"/>
    <w:rsid w:val="001042A0"/>
    <w:rsid w:val="001702F9"/>
    <w:rsid w:val="001B7589"/>
    <w:rsid w:val="001E1843"/>
    <w:rsid w:val="001F2B17"/>
    <w:rsid w:val="00232636"/>
    <w:rsid w:val="00256057"/>
    <w:rsid w:val="002664DF"/>
    <w:rsid w:val="00280927"/>
    <w:rsid w:val="00290DD7"/>
    <w:rsid w:val="0029140C"/>
    <w:rsid w:val="002C2902"/>
    <w:rsid w:val="002F0E45"/>
    <w:rsid w:val="00303EBD"/>
    <w:rsid w:val="00323C7C"/>
    <w:rsid w:val="0033178A"/>
    <w:rsid w:val="00373978"/>
    <w:rsid w:val="00385E83"/>
    <w:rsid w:val="00395365"/>
    <w:rsid w:val="003B375E"/>
    <w:rsid w:val="003F7321"/>
    <w:rsid w:val="004113CB"/>
    <w:rsid w:val="00423B61"/>
    <w:rsid w:val="004476B8"/>
    <w:rsid w:val="0045283D"/>
    <w:rsid w:val="00460570"/>
    <w:rsid w:val="0048359E"/>
    <w:rsid w:val="00492DCF"/>
    <w:rsid w:val="004A2964"/>
    <w:rsid w:val="004F2955"/>
    <w:rsid w:val="00501C64"/>
    <w:rsid w:val="00525F23"/>
    <w:rsid w:val="00532A06"/>
    <w:rsid w:val="00534227"/>
    <w:rsid w:val="00546CDC"/>
    <w:rsid w:val="00557202"/>
    <w:rsid w:val="00575DF9"/>
    <w:rsid w:val="0058568D"/>
    <w:rsid w:val="005D69F0"/>
    <w:rsid w:val="00654E44"/>
    <w:rsid w:val="006822DD"/>
    <w:rsid w:val="006C292C"/>
    <w:rsid w:val="006C303D"/>
    <w:rsid w:val="006D5EA8"/>
    <w:rsid w:val="006E08ED"/>
    <w:rsid w:val="006E0CB6"/>
    <w:rsid w:val="007755D6"/>
    <w:rsid w:val="007A7A52"/>
    <w:rsid w:val="007B6910"/>
    <w:rsid w:val="007F5EC1"/>
    <w:rsid w:val="00826370"/>
    <w:rsid w:val="008459AB"/>
    <w:rsid w:val="00851B78"/>
    <w:rsid w:val="008B14E7"/>
    <w:rsid w:val="008C605E"/>
    <w:rsid w:val="009017EC"/>
    <w:rsid w:val="00917A8F"/>
    <w:rsid w:val="0092464F"/>
    <w:rsid w:val="00972A36"/>
    <w:rsid w:val="0097548E"/>
    <w:rsid w:val="00993DD4"/>
    <w:rsid w:val="009B422A"/>
    <w:rsid w:val="009B6816"/>
    <w:rsid w:val="00A40316"/>
    <w:rsid w:val="00A57B51"/>
    <w:rsid w:val="00A63650"/>
    <w:rsid w:val="00A816A9"/>
    <w:rsid w:val="00AE5FA2"/>
    <w:rsid w:val="00BD559D"/>
    <w:rsid w:val="00C04C38"/>
    <w:rsid w:val="00C11A7A"/>
    <w:rsid w:val="00C203D9"/>
    <w:rsid w:val="00C43424"/>
    <w:rsid w:val="00C81DB0"/>
    <w:rsid w:val="00C93F3F"/>
    <w:rsid w:val="00CC701D"/>
    <w:rsid w:val="00CD49DF"/>
    <w:rsid w:val="00CE0296"/>
    <w:rsid w:val="00D01193"/>
    <w:rsid w:val="00D66406"/>
    <w:rsid w:val="00D776F8"/>
    <w:rsid w:val="00DD705C"/>
    <w:rsid w:val="00E1438F"/>
    <w:rsid w:val="00E25D13"/>
    <w:rsid w:val="00E32AB7"/>
    <w:rsid w:val="00E549DD"/>
    <w:rsid w:val="00E56E5A"/>
    <w:rsid w:val="00E7437D"/>
    <w:rsid w:val="00E81BE4"/>
    <w:rsid w:val="00E950BC"/>
    <w:rsid w:val="00EE02EE"/>
    <w:rsid w:val="00EE4957"/>
    <w:rsid w:val="00EE619F"/>
    <w:rsid w:val="00F20879"/>
    <w:rsid w:val="00F402C2"/>
    <w:rsid w:val="00F47D86"/>
    <w:rsid w:val="00F5670B"/>
    <w:rsid w:val="00FA1C15"/>
    <w:rsid w:val="00FA7F0D"/>
    <w:rsid w:val="00FD7A29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046"/>
  <w15:chartTrackingRefBased/>
  <w15:docId w15:val="{2037C92E-708D-4C5F-87A1-DF7C2F80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AB7"/>
    <w:rPr>
      <w:color w:val="808080"/>
    </w:rPr>
  </w:style>
  <w:style w:type="paragraph" w:styleId="Paragraphedeliste">
    <w:name w:val="List Paragraph"/>
    <w:basedOn w:val="Normal"/>
    <w:uiPriority w:val="34"/>
    <w:qFormat/>
    <w:rsid w:val="002F0E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6D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6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24</cp:revision>
  <cp:lastPrinted>2023-11-05T16:16:00Z</cp:lastPrinted>
  <dcterms:created xsi:type="dcterms:W3CDTF">2023-11-05T15:36:00Z</dcterms:created>
  <dcterms:modified xsi:type="dcterms:W3CDTF">2023-11-05T16:16:00Z</dcterms:modified>
</cp:coreProperties>
</file>